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E47D0" w14:textId="77777777" w:rsidR="00C10D50" w:rsidRPr="006C65DC" w:rsidRDefault="00CA55E6" w:rsidP="00CA55E6">
      <w:pPr>
        <w:jc w:val="center"/>
        <w:rPr>
          <w:rFonts w:ascii="Times New Roman" w:hAnsi="Times New Roman" w:cs="Times New Roman"/>
          <w:b/>
          <w:sz w:val="96"/>
        </w:rPr>
      </w:pPr>
      <w:r w:rsidRPr="006C65DC">
        <w:rPr>
          <w:rFonts w:ascii="Times New Roman" w:hAnsi="Times New Roman" w:cs="Times New Roman"/>
          <w:b/>
          <w:sz w:val="96"/>
        </w:rPr>
        <w:t>REJESTR INSTYTUCJI KULTURY</w:t>
      </w:r>
    </w:p>
    <w:p w14:paraId="6275CF33" w14:textId="77777777" w:rsidR="00CA55E6" w:rsidRPr="006C65DC" w:rsidRDefault="00CA55E6" w:rsidP="00CA55E6">
      <w:pPr>
        <w:jc w:val="center"/>
        <w:rPr>
          <w:rFonts w:ascii="Times New Roman" w:hAnsi="Times New Roman" w:cs="Times New Roman"/>
          <w:b/>
          <w:sz w:val="96"/>
        </w:rPr>
      </w:pPr>
    </w:p>
    <w:p w14:paraId="5C9AD328" w14:textId="77777777" w:rsidR="00CA55E6" w:rsidRPr="006C65DC" w:rsidRDefault="00CA55E6" w:rsidP="00CA55E6">
      <w:pPr>
        <w:jc w:val="center"/>
        <w:rPr>
          <w:rFonts w:ascii="Times New Roman" w:hAnsi="Times New Roman" w:cs="Times New Roman"/>
          <w:b/>
          <w:sz w:val="96"/>
        </w:rPr>
      </w:pPr>
      <w:r w:rsidRPr="006C65DC">
        <w:rPr>
          <w:rFonts w:ascii="Times New Roman" w:hAnsi="Times New Roman" w:cs="Times New Roman"/>
          <w:b/>
          <w:sz w:val="96"/>
        </w:rPr>
        <w:t>GMINNY OŚRODEK KULTURY,</w:t>
      </w:r>
    </w:p>
    <w:p w14:paraId="3AA39A7F" w14:textId="18A67F30" w:rsidR="00CA55E6" w:rsidRPr="006C65DC" w:rsidRDefault="00617243" w:rsidP="00CA55E6">
      <w:pPr>
        <w:jc w:val="center"/>
        <w:rPr>
          <w:rFonts w:ascii="Times New Roman" w:hAnsi="Times New Roman" w:cs="Times New Roman"/>
          <w:b/>
          <w:sz w:val="96"/>
        </w:rPr>
      </w:pPr>
      <w:r>
        <w:rPr>
          <w:rFonts w:ascii="Times New Roman" w:hAnsi="Times New Roman" w:cs="Times New Roman"/>
          <w:b/>
          <w:sz w:val="96"/>
        </w:rPr>
        <w:t xml:space="preserve">SPORTU </w:t>
      </w:r>
      <w:r w:rsidR="00CA55E6" w:rsidRPr="006C65DC">
        <w:rPr>
          <w:rFonts w:ascii="Times New Roman" w:hAnsi="Times New Roman" w:cs="Times New Roman"/>
          <w:b/>
          <w:sz w:val="96"/>
        </w:rPr>
        <w:t xml:space="preserve">I </w:t>
      </w:r>
      <w:r>
        <w:rPr>
          <w:rFonts w:ascii="Times New Roman" w:hAnsi="Times New Roman" w:cs="Times New Roman"/>
          <w:b/>
          <w:sz w:val="96"/>
        </w:rPr>
        <w:t>TURYSTYKI</w:t>
      </w:r>
    </w:p>
    <w:p w14:paraId="316AC25E" w14:textId="77777777" w:rsidR="006C65DC" w:rsidRDefault="006C65DC" w:rsidP="00CA55E6">
      <w:pPr>
        <w:jc w:val="center"/>
        <w:rPr>
          <w:rFonts w:ascii="Times New Roman" w:hAnsi="Times New Roman" w:cs="Times New Roman"/>
          <w:b/>
          <w:sz w:val="96"/>
        </w:rPr>
      </w:pPr>
      <w:r w:rsidRPr="006C65DC">
        <w:rPr>
          <w:rFonts w:ascii="Times New Roman" w:hAnsi="Times New Roman" w:cs="Times New Roman"/>
          <w:b/>
          <w:sz w:val="96"/>
        </w:rPr>
        <w:t>W WARLUBIU</w:t>
      </w:r>
    </w:p>
    <w:p w14:paraId="67AF6DE2" w14:textId="77777777" w:rsidR="006C65DC" w:rsidRDefault="006C65DC" w:rsidP="00CA55E6">
      <w:pPr>
        <w:jc w:val="center"/>
        <w:rPr>
          <w:rFonts w:ascii="Times New Roman" w:hAnsi="Times New Roman" w:cs="Times New Roman"/>
          <w:b/>
          <w:sz w:val="36"/>
        </w:rPr>
      </w:pPr>
    </w:p>
    <w:p w14:paraId="501759DB" w14:textId="63FDC6A9" w:rsidR="006C65DC" w:rsidRDefault="00F70C96" w:rsidP="00CA55E6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ORGANIZATOR: GMINA WARLUBIE </w:t>
      </w:r>
    </w:p>
    <w:p w14:paraId="2ADF0FD6" w14:textId="77777777" w:rsidR="00895ACF" w:rsidRDefault="00895ACF" w:rsidP="00CA55E6">
      <w:pPr>
        <w:jc w:val="center"/>
        <w:rPr>
          <w:rFonts w:ascii="Times New Roman" w:hAnsi="Times New Roman" w:cs="Times New Roman"/>
          <w:b/>
          <w:sz w:val="36"/>
        </w:rPr>
      </w:pPr>
    </w:p>
    <w:p w14:paraId="4A6F4016" w14:textId="77777777" w:rsidR="00895ACF" w:rsidRDefault="00895ACF" w:rsidP="00CA55E6">
      <w:pPr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Tabela-Siatka"/>
        <w:tblW w:w="15200" w:type="dxa"/>
        <w:tblLayout w:type="fixed"/>
        <w:tblLook w:val="04A0" w:firstRow="1" w:lastRow="0" w:firstColumn="1" w:lastColumn="0" w:noHBand="0" w:noVBand="1"/>
      </w:tblPr>
      <w:tblGrid>
        <w:gridCol w:w="1130"/>
        <w:gridCol w:w="1417"/>
        <w:gridCol w:w="1402"/>
        <w:gridCol w:w="15"/>
        <w:gridCol w:w="1560"/>
        <w:gridCol w:w="2126"/>
        <w:gridCol w:w="1616"/>
        <w:gridCol w:w="1491"/>
        <w:gridCol w:w="1663"/>
        <w:gridCol w:w="977"/>
        <w:gridCol w:w="1803"/>
      </w:tblGrid>
      <w:tr w:rsidR="004D2CAD" w:rsidRPr="00192D65" w14:paraId="2852775D" w14:textId="77777777" w:rsidTr="0030559E">
        <w:tc>
          <w:tcPr>
            <w:tcW w:w="15200" w:type="dxa"/>
            <w:gridSpan w:val="11"/>
          </w:tcPr>
          <w:p w14:paraId="28FA6070" w14:textId="77777777" w:rsidR="004D2CAD" w:rsidRPr="00192D65" w:rsidRDefault="004D75FE" w:rsidP="004D7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Numer wpisu do rejestru : 1</w:t>
            </w:r>
          </w:p>
        </w:tc>
      </w:tr>
      <w:tr w:rsidR="004D75FE" w:rsidRPr="00192D65" w14:paraId="3FB81229" w14:textId="77777777" w:rsidTr="0030559E">
        <w:tc>
          <w:tcPr>
            <w:tcW w:w="15200" w:type="dxa"/>
            <w:gridSpan w:val="11"/>
            <w:tcBorders>
              <w:left w:val="nil"/>
              <w:right w:val="nil"/>
            </w:tcBorders>
          </w:tcPr>
          <w:p w14:paraId="7EB9F9FB" w14:textId="77777777" w:rsidR="004D75FE" w:rsidRPr="00192D65" w:rsidRDefault="004D75FE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5FE" w:rsidRPr="00192D65" w14:paraId="1EF7D5EF" w14:textId="77777777" w:rsidTr="0030559E">
        <w:tc>
          <w:tcPr>
            <w:tcW w:w="15200" w:type="dxa"/>
            <w:gridSpan w:val="11"/>
          </w:tcPr>
          <w:p w14:paraId="139D9207" w14:textId="77777777" w:rsidR="004D75FE" w:rsidRPr="00192D65" w:rsidRDefault="004D75FE" w:rsidP="004D7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Dział I – Oznaczenie instytucji kultury:</w:t>
            </w:r>
          </w:p>
        </w:tc>
      </w:tr>
      <w:tr w:rsidR="00C027CE" w:rsidRPr="00192D65" w14:paraId="4C26996D" w14:textId="77777777" w:rsidTr="0030559E">
        <w:tc>
          <w:tcPr>
            <w:tcW w:w="1130" w:type="dxa"/>
          </w:tcPr>
          <w:p w14:paraId="24D6FEED" w14:textId="77777777" w:rsidR="004D2CAD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66FEA06A" w14:textId="77777777" w:rsidR="004D2CAD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2" w:type="dxa"/>
          </w:tcPr>
          <w:p w14:paraId="515CE5F0" w14:textId="77777777" w:rsidR="004D2CAD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5" w:type="dxa"/>
            <w:gridSpan w:val="2"/>
          </w:tcPr>
          <w:p w14:paraId="73EE0373" w14:textId="77777777" w:rsidR="004D2CAD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0D0735C3" w14:textId="77777777" w:rsidR="004D2CAD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6" w:type="dxa"/>
          </w:tcPr>
          <w:p w14:paraId="68A62B5E" w14:textId="77777777" w:rsidR="004D2CAD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1" w:type="dxa"/>
          </w:tcPr>
          <w:p w14:paraId="49DA9176" w14:textId="77777777" w:rsidR="004D2CAD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3" w:type="dxa"/>
          </w:tcPr>
          <w:p w14:paraId="610B2D50" w14:textId="77777777" w:rsidR="004D2CAD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7" w:type="dxa"/>
          </w:tcPr>
          <w:p w14:paraId="04D640EA" w14:textId="77777777" w:rsidR="004D2CAD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3" w:type="dxa"/>
          </w:tcPr>
          <w:p w14:paraId="2A85053C" w14:textId="77777777" w:rsidR="004D2CAD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027CE" w:rsidRPr="00192D65" w14:paraId="1E606D8A" w14:textId="77777777" w:rsidTr="0030559E">
        <w:tc>
          <w:tcPr>
            <w:tcW w:w="1130" w:type="dxa"/>
          </w:tcPr>
          <w:p w14:paraId="7FD8C123" w14:textId="77777777" w:rsidR="004D2CAD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Numer</w:t>
            </w:r>
          </w:p>
          <w:p w14:paraId="3976540D" w14:textId="77777777" w:rsidR="00061A32" w:rsidRPr="00192D65" w:rsidRDefault="004D6A3F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061A32" w:rsidRPr="00192D65">
              <w:rPr>
                <w:rFonts w:ascii="Times New Roman" w:hAnsi="Times New Roman" w:cs="Times New Roman"/>
                <w:sz w:val="28"/>
                <w:szCs w:val="28"/>
              </w:rPr>
              <w:t>olejny</w:t>
            </w:r>
          </w:p>
          <w:p w14:paraId="0B8345C7" w14:textId="77777777" w:rsidR="00061A32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wpisu</w:t>
            </w:r>
          </w:p>
        </w:tc>
        <w:tc>
          <w:tcPr>
            <w:tcW w:w="1417" w:type="dxa"/>
          </w:tcPr>
          <w:p w14:paraId="4618889B" w14:textId="77777777" w:rsidR="004D2CAD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Data wpisu, daty kolejnych zmian</w:t>
            </w:r>
          </w:p>
        </w:tc>
        <w:tc>
          <w:tcPr>
            <w:tcW w:w="1402" w:type="dxa"/>
          </w:tcPr>
          <w:p w14:paraId="363D8DAF" w14:textId="77777777" w:rsidR="004D2CAD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Pełna i skrócona nazwa instytucji kultury</w:t>
            </w:r>
          </w:p>
        </w:tc>
        <w:tc>
          <w:tcPr>
            <w:tcW w:w="1575" w:type="dxa"/>
            <w:gridSpan w:val="2"/>
          </w:tcPr>
          <w:p w14:paraId="72713136" w14:textId="77777777" w:rsidR="004D2CAD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Przedmiot</w:t>
            </w:r>
          </w:p>
          <w:p w14:paraId="7B79DF1F" w14:textId="77777777" w:rsidR="00772FB0" w:rsidRPr="00192D65" w:rsidRDefault="00192D65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772FB0" w:rsidRPr="00192D65">
              <w:rPr>
                <w:rFonts w:ascii="Times New Roman" w:hAnsi="Times New Roman" w:cs="Times New Roman"/>
                <w:sz w:val="28"/>
                <w:szCs w:val="28"/>
              </w:rPr>
              <w:t>ziałalności instytucji kultury</w:t>
            </w:r>
          </w:p>
        </w:tc>
        <w:tc>
          <w:tcPr>
            <w:tcW w:w="2126" w:type="dxa"/>
          </w:tcPr>
          <w:p w14:paraId="0D71A7DE" w14:textId="77777777" w:rsidR="004D2CAD" w:rsidRPr="00192D65" w:rsidRDefault="00772FB0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Siedziba i adres instytucji kultury</w:t>
            </w:r>
          </w:p>
        </w:tc>
        <w:tc>
          <w:tcPr>
            <w:tcW w:w="1616" w:type="dxa"/>
          </w:tcPr>
          <w:p w14:paraId="5C41B003" w14:textId="77777777" w:rsidR="004D2CAD" w:rsidRPr="00192D65" w:rsidRDefault="006317D8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Oznaczenie organizatora i aktu o utworzeniu instytucji kultury</w:t>
            </w:r>
          </w:p>
        </w:tc>
        <w:tc>
          <w:tcPr>
            <w:tcW w:w="1491" w:type="dxa"/>
          </w:tcPr>
          <w:p w14:paraId="5F0A3E0D" w14:textId="77777777" w:rsidR="004D2CAD" w:rsidRPr="00192D65" w:rsidRDefault="006317D8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Nazwa podmiotu, z którym organizator wspólnie prowadzi instytucje kultury</w:t>
            </w:r>
          </w:p>
        </w:tc>
        <w:tc>
          <w:tcPr>
            <w:tcW w:w="1663" w:type="dxa"/>
          </w:tcPr>
          <w:p w14:paraId="26FB6632" w14:textId="77777777" w:rsidR="004D2CAD" w:rsidRPr="00192D65" w:rsidRDefault="007802E4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Cyfrowy identyfikator instytucji kultury nadany w systemie informacji statystycznej</w:t>
            </w:r>
          </w:p>
        </w:tc>
        <w:tc>
          <w:tcPr>
            <w:tcW w:w="977" w:type="dxa"/>
          </w:tcPr>
          <w:p w14:paraId="158C4E1B" w14:textId="77777777" w:rsidR="004D2CAD" w:rsidRPr="00192D65" w:rsidRDefault="007802E4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Uwagi</w:t>
            </w:r>
          </w:p>
        </w:tc>
        <w:tc>
          <w:tcPr>
            <w:tcW w:w="1803" w:type="dxa"/>
          </w:tcPr>
          <w:p w14:paraId="429D0F4A" w14:textId="77777777" w:rsidR="004D2CAD" w:rsidRPr="00192D65" w:rsidRDefault="007802E4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Imię i nazwisko pełnomocnika organizatora dokonującego wpisu</w:t>
            </w:r>
          </w:p>
        </w:tc>
      </w:tr>
      <w:tr w:rsidR="00C027CE" w:rsidRPr="00192D65" w14:paraId="43331EF0" w14:textId="77777777" w:rsidTr="007B32E8">
        <w:tc>
          <w:tcPr>
            <w:tcW w:w="1130" w:type="dxa"/>
          </w:tcPr>
          <w:p w14:paraId="745710EF" w14:textId="77777777" w:rsidR="004D2CAD" w:rsidRPr="00192D65" w:rsidRDefault="007802E4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4B319DCE" w14:textId="77777777" w:rsidR="004D2CAD" w:rsidRPr="00192D65" w:rsidRDefault="007802E4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1.01.2009</w:t>
            </w:r>
          </w:p>
        </w:tc>
        <w:tc>
          <w:tcPr>
            <w:tcW w:w="1417" w:type="dxa"/>
            <w:gridSpan w:val="2"/>
          </w:tcPr>
          <w:p w14:paraId="497FC0C7" w14:textId="77777777" w:rsidR="004D2CAD" w:rsidRPr="00192D65" w:rsidRDefault="00C027CE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Gminny Ośrodek Kultury, Promocji i Rekreacji</w:t>
            </w:r>
          </w:p>
          <w:p w14:paraId="45135D12" w14:textId="77777777" w:rsidR="00C027CE" w:rsidRPr="00192D65" w:rsidRDefault="00C027CE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/GOKPiR/</w:t>
            </w:r>
          </w:p>
        </w:tc>
        <w:tc>
          <w:tcPr>
            <w:tcW w:w="1560" w:type="dxa"/>
          </w:tcPr>
          <w:p w14:paraId="12E66005" w14:textId="77777777" w:rsidR="004D2CAD" w:rsidRPr="00192D65" w:rsidRDefault="00C027CE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Upowszechnianie kultury, promocji i form rekreacji</w:t>
            </w:r>
          </w:p>
        </w:tc>
        <w:tc>
          <w:tcPr>
            <w:tcW w:w="2126" w:type="dxa"/>
          </w:tcPr>
          <w:p w14:paraId="2AFE698C" w14:textId="77777777" w:rsidR="004D2CAD" w:rsidRPr="00192D65" w:rsidRDefault="00C027CE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ul. Bąkowska 12</w:t>
            </w:r>
          </w:p>
          <w:p w14:paraId="7D23EF81" w14:textId="77777777" w:rsidR="00192D65" w:rsidRPr="00192D65" w:rsidRDefault="00192D65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86-160 Warlubie</w:t>
            </w:r>
          </w:p>
        </w:tc>
        <w:tc>
          <w:tcPr>
            <w:tcW w:w="1616" w:type="dxa"/>
          </w:tcPr>
          <w:p w14:paraId="66A82B49" w14:textId="77777777" w:rsidR="0030559E" w:rsidRDefault="0030559E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Rada Gminy Warlubie Uchwała </w:t>
            </w:r>
          </w:p>
          <w:p w14:paraId="5C91806F" w14:textId="77777777" w:rsidR="004D2CAD" w:rsidRDefault="0030559E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 XX/123/08</w:t>
            </w:r>
          </w:p>
          <w:p w14:paraId="54F91843" w14:textId="77777777" w:rsidR="0030559E" w:rsidRDefault="0030559E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 dnia </w:t>
            </w:r>
          </w:p>
          <w:p w14:paraId="7324986E" w14:textId="77777777" w:rsidR="0030559E" w:rsidRPr="00192D65" w:rsidRDefault="0030559E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20.11.2008</w:t>
            </w:r>
          </w:p>
        </w:tc>
        <w:tc>
          <w:tcPr>
            <w:tcW w:w="1491" w:type="dxa"/>
          </w:tcPr>
          <w:p w14:paraId="5DF8A8D9" w14:textId="77777777" w:rsidR="004D2CAD" w:rsidRPr="00192D65" w:rsidRDefault="004D2CAD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14:paraId="27727476" w14:textId="77777777" w:rsidR="004D2CAD" w:rsidRDefault="0030559E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REGON:</w:t>
            </w:r>
          </w:p>
          <w:p w14:paraId="6CEA8E5C" w14:textId="77777777" w:rsidR="0030559E" w:rsidRDefault="0030559E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064327405</w:t>
            </w:r>
          </w:p>
          <w:p w14:paraId="7D6441CD" w14:textId="77777777" w:rsidR="00C82844" w:rsidRDefault="00C82844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3D4259" w14:textId="77777777" w:rsidR="00C82844" w:rsidRDefault="00C82844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NIP:</w:t>
            </w:r>
          </w:p>
          <w:p w14:paraId="6B2700F5" w14:textId="77777777" w:rsidR="00C82844" w:rsidRPr="00192D65" w:rsidRDefault="00C82844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5591997759</w:t>
            </w:r>
          </w:p>
        </w:tc>
        <w:tc>
          <w:tcPr>
            <w:tcW w:w="977" w:type="dxa"/>
          </w:tcPr>
          <w:p w14:paraId="525CB2C9" w14:textId="77777777" w:rsidR="004D2CAD" w:rsidRPr="00192D65" w:rsidRDefault="004D2CAD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4943A58E" w14:textId="77777777" w:rsidR="004D2CAD" w:rsidRPr="00192D65" w:rsidRDefault="004D2CAD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A46" w:rsidRPr="00192D65" w14:paraId="2848F754" w14:textId="77777777" w:rsidTr="0030559E">
        <w:tc>
          <w:tcPr>
            <w:tcW w:w="1130" w:type="dxa"/>
          </w:tcPr>
          <w:p w14:paraId="07C94497" w14:textId="0AF780F3" w:rsidR="00590A46" w:rsidRPr="00192D65" w:rsidRDefault="00590A46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8B852EE" w14:textId="77777777" w:rsidR="00050390" w:rsidRDefault="00050390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</w:t>
            </w:r>
          </w:p>
          <w:p w14:paraId="4F591A2A" w14:textId="273A8470" w:rsidR="00590A46" w:rsidRPr="00192D65" w:rsidRDefault="00050390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r.</w:t>
            </w:r>
          </w:p>
        </w:tc>
        <w:tc>
          <w:tcPr>
            <w:tcW w:w="1402" w:type="dxa"/>
          </w:tcPr>
          <w:p w14:paraId="5E61936F" w14:textId="4881D2D8" w:rsidR="00DA3E63" w:rsidRDefault="00DA3E63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Zmiana nazwy</w:t>
            </w:r>
          </w:p>
          <w:p w14:paraId="7E47B910" w14:textId="0CE23D97" w:rsidR="00590A46" w:rsidRDefault="00590A46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Gminny Ośrodek Kultury, Sportu i Turystyki</w:t>
            </w:r>
          </w:p>
          <w:p w14:paraId="284D97C6" w14:textId="2DFABB28" w:rsidR="00590A46" w:rsidRPr="00192D65" w:rsidRDefault="00590A46" w:rsidP="007B3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GOKSiT</w:t>
            </w:r>
          </w:p>
        </w:tc>
        <w:tc>
          <w:tcPr>
            <w:tcW w:w="1575" w:type="dxa"/>
            <w:gridSpan w:val="2"/>
          </w:tcPr>
          <w:p w14:paraId="43C44A97" w14:textId="00B462A9" w:rsidR="00590A46" w:rsidRPr="00192D65" w:rsidRDefault="007B32E8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Upowszechnianie działalności kulturalnej, sportu i turystyki</w:t>
            </w:r>
          </w:p>
        </w:tc>
        <w:tc>
          <w:tcPr>
            <w:tcW w:w="2126" w:type="dxa"/>
          </w:tcPr>
          <w:p w14:paraId="5C6E5D84" w14:textId="77777777" w:rsidR="00590A46" w:rsidRPr="00192D65" w:rsidRDefault="00590A46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14:paraId="110688EB" w14:textId="77777777" w:rsidR="00590A46" w:rsidRDefault="00590A46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14:paraId="42BF4B6E" w14:textId="77777777" w:rsidR="00590A46" w:rsidRPr="00192D65" w:rsidRDefault="00590A46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14:paraId="3FBD8D4F" w14:textId="77777777" w:rsidR="00590A46" w:rsidRDefault="00590A46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14:paraId="65E2DB13" w14:textId="77777777" w:rsidR="00590A46" w:rsidRPr="00192D65" w:rsidRDefault="00590A46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4AFB5DC4" w14:textId="77777777" w:rsidR="00590A46" w:rsidRPr="00192D65" w:rsidRDefault="00590A46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36BBAD" w14:textId="77777777" w:rsidR="00AD1821" w:rsidRDefault="00AD1821" w:rsidP="00CA55E6">
      <w:pPr>
        <w:jc w:val="center"/>
        <w:rPr>
          <w:rFonts w:ascii="Times New Roman" w:hAnsi="Times New Roman" w:cs="Times New Roman"/>
          <w:b/>
          <w:sz w:val="36"/>
        </w:rPr>
      </w:pPr>
    </w:p>
    <w:p w14:paraId="73F87E6C" w14:textId="77777777" w:rsidR="00895ACF" w:rsidRDefault="00895ACF" w:rsidP="004151B1">
      <w:pPr>
        <w:rPr>
          <w:rFonts w:ascii="Times New Roman" w:hAnsi="Times New Roman" w:cs="Times New Roman"/>
          <w:b/>
          <w:sz w:val="36"/>
        </w:rPr>
      </w:pPr>
    </w:p>
    <w:p w14:paraId="1F16F54B" w14:textId="77777777" w:rsidR="00895ACF" w:rsidRDefault="00895ACF" w:rsidP="00CA55E6">
      <w:pPr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Tabela-Siatka"/>
        <w:tblW w:w="1488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0"/>
        <w:gridCol w:w="1559"/>
        <w:gridCol w:w="1843"/>
        <w:gridCol w:w="2273"/>
        <w:gridCol w:w="2126"/>
        <w:gridCol w:w="2551"/>
        <w:gridCol w:w="1560"/>
        <w:gridCol w:w="1844"/>
      </w:tblGrid>
      <w:tr w:rsidR="00F1094C" w:rsidRPr="00F0553F" w14:paraId="2487E2D1" w14:textId="77777777" w:rsidTr="00DC58D5">
        <w:tc>
          <w:tcPr>
            <w:tcW w:w="14886" w:type="dxa"/>
            <w:gridSpan w:val="8"/>
          </w:tcPr>
          <w:p w14:paraId="4ECCF29F" w14:textId="77777777" w:rsidR="00F1094C" w:rsidRPr="00F0553F" w:rsidRDefault="00F1094C" w:rsidP="00C31B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Dział II – Organizacja instytucji kultury:</w:t>
            </w:r>
          </w:p>
          <w:p w14:paraId="27849654" w14:textId="77777777" w:rsidR="00F1094C" w:rsidRPr="00F0553F" w:rsidRDefault="00F1094C" w:rsidP="00C31B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D6A3F" w:rsidRPr="00F0553F" w14:paraId="73977522" w14:textId="77777777" w:rsidTr="00DC58D5">
        <w:tc>
          <w:tcPr>
            <w:tcW w:w="1130" w:type="dxa"/>
          </w:tcPr>
          <w:p w14:paraId="0C153EA6" w14:textId="77777777"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14:paraId="26112E2A" w14:textId="77777777"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43" w:type="dxa"/>
          </w:tcPr>
          <w:p w14:paraId="7C24BC26" w14:textId="77777777"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73" w:type="dxa"/>
          </w:tcPr>
          <w:p w14:paraId="2852F52B" w14:textId="77777777"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26" w:type="dxa"/>
          </w:tcPr>
          <w:p w14:paraId="119433BD" w14:textId="77777777"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551" w:type="dxa"/>
          </w:tcPr>
          <w:p w14:paraId="7D918737" w14:textId="77777777"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560" w:type="dxa"/>
          </w:tcPr>
          <w:p w14:paraId="52FD339A" w14:textId="77777777"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844" w:type="dxa"/>
          </w:tcPr>
          <w:p w14:paraId="56B18711" w14:textId="77777777"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4D6A3F" w:rsidRPr="00F0553F" w14:paraId="5C50FA2E" w14:textId="77777777" w:rsidTr="00DC58D5">
        <w:tc>
          <w:tcPr>
            <w:tcW w:w="1130" w:type="dxa"/>
          </w:tcPr>
          <w:p w14:paraId="14759104" w14:textId="77777777"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Numer</w:t>
            </w:r>
          </w:p>
          <w:p w14:paraId="7D48FD13" w14:textId="77777777"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kolejny</w:t>
            </w:r>
          </w:p>
          <w:p w14:paraId="7421ABB3" w14:textId="77777777"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wpisu</w:t>
            </w:r>
          </w:p>
        </w:tc>
        <w:tc>
          <w:tcPr>
            <w:tcW w:w="1559" w:type="dxa"/>
          </w:tcPr>
          <w:p w14:paraId="4AC4DE26" w14:textId="77777777"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Data wpisu, daty kolejnych zmian</w:t>
            </w:r>
          </w:p>
        </w:tc>
        <w:tc>
          <w:tcPr>
            <w:tcW w:w="1843" w:type="dxa"/>
          </w:tcPr>
          <w:p w14:paraId="7D8B35D6" w14:textId="77777777" w:rsidR="004D6A3F" w:rsidRPr="00F0553F" w:rsidRDefault="00470FC5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Informacja</w:t>
            </w:r>
          </w:p>
          <w:p w14:paraId="609D515F" w14:textId="77777777" w:rsidR="00470FC5" w:rsidRPr="00F0553F" w:rsidRDefault="00470FC5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o złożeniu do rejestru statutu</w:t>
            </w:r>
          </w:p>
        </w:tc>
        <w:tc>
          <w:tcPr>
            <w:tcW w:w="2273" w:type="dxa"/>
          </w:tcPr>
          <w:p w14:paraId="0E478274" w14:textId="77777777" w:rsidR="0018763D" w:rsidRPr="00F0553F" w:rsidRDefault="00470FC5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 xml:space="preserve">Imię i nazwisko dyrektora instytucji kultury i jego zastępców lub oznaczenie osoby </w:t>
            </w:r>
          </w:p>
          <w:p w14:paraId="686466EB" w14:textId="77777777" w:rsidR="004D6A3F" w:rsidRPr="00F0553F" w:rsidRDefault="00470FC5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fizycznej lub prawnej, której</w:t>
            </w:r>
            <w:r w:rsidR="0018763D" w:rsidRPr="00F0553F">
              <w:rPr>
                <w:rFonts w:ascii="Times New Roman" w:hAnsi="Times New Roman" w:cs="Times New Roman"/>
                <w:sz w:val="24"/>
                <w:szCs w:val="28"/>
              </w:rPr>
              <w:t xml:space="preserve"> powierzono zarządzanie instytucją kultury</w:t>
            </w:r>
          </w:p>
        </w:tc>
        <w:tc>
          <w:tcPr>
            <w:tcW w:w="2126" w:type="dxa"/>
          </w:tcPr>
          <w:p w14:paraId="6ECD29D9" w14:textId="77777777" w:rsidR="004D6A3F" w:rsidRPr="00F0553F" w:rsidRDefault="00391A60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Imiona i nazwiska pełnomocników instytucji kultury uprawnionych do dokonywania czynności w imieniu instytucji oraz zakres ich upoważnień</w:t>
            </w:r>
          </w:p>
        </w:tc>
        <w:tc>
          <w:tcPr>
            <w:tcW w:w="2551" w:type="dxa"/>
          </w:tcPr>
          <w:p w14:paraId="4FCB59ED" w14:textId="77777777" w:rsidR="004D6A3F" w:rsidRPr="00F0553F" w:rsidRDefault="006B0473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Nazwa oraz siedziba wyodrębnionych jednostek organizacyjnych kultury i ich cyfrowe identyfikatory nadane w systemie informacji statystycznej</w:t>
            </w:r>
          </w:p>
        </w:tc>
        <w:tc>
          <w:tcPr>
            <w:tcW w:w="1560" w:type="dxa"/>
          </w:tcPr>
          <w:p w14:paraId="4745A8BF" w14:textId="77777777" w:rsidR="004D6A3F" w:rsidRPr="00F0553F" w:rsidRDefault="006B0473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Uwagi</w:t>
            </w:r>
          </w:p>
        </w:tc>
        <w:tc>
          <w:tcPr>
            <w:tcW w:w="1844" w:type="dxa"/>
          </w:tcPr>
          <w:p w14:paraId="56678472" w14:textId="77777777"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D6A3F" w:rsidRPr="00F0553F" w14:paraId="350C0539" w14:textId="77777777" w:rsidTr="00DC58D5">
        <w:tc>
          <w:tcPr>
            <w:tcW w:w="1130" w:type="dxa"/>
          </w:tcPr>
          <w:p w14:paraId="299A9EB7" w14:textId="77777777"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14:paraId="2BC78A74" w14:textId="77777777"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1.01.2009</w:t>
            </w:r>
          </w:p>
        </w:tc>
        <w:tc>
          <w:tcPr>
            <w:tcW w:w="1843" w:type="dxa"/>
          </w:tcPr>
          <w:p w14:paraId="1EDD475C" w14:textId="77777777" w:rsidR="004D6A3F" w:rsidRDefault="0018763D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 xml:space="preserve">Statut został złożony do rejestru w dniu 01.01.2009 </w:t>
            </w:r>
          </w:p>
          <w:p w14:paraId="35C3EC85" w14:textId="77777777" w:rsidR="00050390" w:rsidRDefault="00050390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zmiana statutu</w:t>
            </w:r>
          </w:p>
          <w:p w14:paraId="0BFD2180" w14:textId="77777777" w:rsidR="00050390" w:rsidRDefault="00050390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20.08.2021 r.</w:t>
            </w:r>
          </w:p>
          <w:p w14:paraId="745543C5" w14:textId="77777777" w:rsidR="00050390" w:rsidRDefault="00050390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zmiana statutu</w:t>
            </w:r>
          </w:p>
          <w:p w14:paraId="211751EB" w14:textId="7598D5A4" w:rsidR="00050390" w:rsidRPr="00F0553F" w:rsidRDefault="00050390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21.09.2021 r. </w:t>
            </w:r>
          </w:p>
        </w:tc>
        <w:tc>
          <w:tcPr>
            <w:tcW w:w="2273" w:type="dxa"/>
          </w:tcPr>
          <w:p w14:paraId="16AE6CAE" w14:textId="77777777" w:rsidR="00895ACF" w:rsidRPr="00F0553F" w:rsidRDefault="00895AC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C8C0D8D" w14:textId="77777777" w:rsidR="00895ACF" w:rsidRPr="00F0553F" w:rsidRDefault="00895AC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3F0B8DB" w14:textId="77777777" w:rsidR="00895ACF" w:rsidRPr="00F0553F" w:rsidRDefault="00895AC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4F09336" w14:textId="77777777" w:rsidR="00895ACF" w:rsidRPr="00F0553F" w:rsidRDefault="00895AC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C4C3670" w14:textId="77777777" w:rsidR="004D6A3F" w:rsidRPr="00F0553F" w:rsidRDefault="0018763D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Jan Stępień</w:t>
            </w:r>
          </w:p>
        </w:tc>
        <w:tc>
          <w:tcPr>
            <w:tcW w:w="2126" w:type="dxa"/>
          </w:tcPr>
          <w:p w14:paraId="52D14CE4" w14:textId="77777777" w:rsidR="004D6A3F" w:rsidRPr="00F0553F" w:rsidRDefault="00391A60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Maria Mazur – główny księgowy GOKPiR</w:t>
            </w:r>
          </w:p>
        </w:tc>
        <w:tc>
          <w:tcPr>
            <w:tcW w:w="2551" w:type="dxa"/>
          </w:tcPr>
          <w:p w14:paraId="427F9760" w14:textId="77777777"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14:paraId="33DF21D5" w14:textId="77777777" w:rsidR="00895ACF" w:rsidRPr="00F0553F" w:rsidRDefault="00895AC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01.09.2009</w:t>
            </w:r>
          </w:p>
          <w:p w14:paraId="1221A7B2" w14:textId="77777777" w:rsidR="00895ACF" w:rsidRPr="00F0553F" w:rsidRDefault="00895AC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02B1DCC" w14:textId="77777777" w:rsidR="00895ACF" w:rsidRPr="00F0553F" w:rsidRDefault="00895AC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122F58D" w14:textId="77777777" w:rsidR="00895ACF" w:rsidRPr="00F0553F" w:rsidRDefault="00895AC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532DEEA" w14:textId="77777777" w:rsidR="004D6A3F" w:rsidRPr="00F0553F" w:rsidRDefault="00DC58D5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od 01.01.2009 do</w:t>
            </w:r>
          </w:p>
          <w:p w14:paraId="7B9E95CA" w14:textId="77777777" w:rsidR="00DC58D5" w:rsidRPr="00F0553F" w:rsidRDefault="00DC58D5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26.11.2018</w:t>
            </w:r>
          </w:p>
        </w:tc>
        <w:tc>
          <w:tcPr>
            <w:tcW w:w="1844" w:type="dxa"/>
          </w:tcPr>
          <w:p w14:paraId="0DE56979" w14:textId="77777777"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C35BE" w:rsidRPr="00F0553F" w14:paraId="37729DC1" w14:textId="77777777" w:rsidTr="00DC58D5">
        <w:tc>
          <w:tcPr>
            <w:tcW w:w="1130" w:type="dxa"/>
          </w:tcPr>
          <w:p w14:paraId="29313360" w14:textId="77777777" w:rsidR="00EC35BE" w:rsidRPr="00F0553F" w:rsidRDefault="00EC35B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14:paraId="5F8CB148" w14:textId="77777777" w:rsidR="00EC35BE" w:rsidRPr="00F0553F" w:rsidRDefault="00EC35B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3379F4F8" w14:textId="77777777" w:rsidR="00EC35BE" w:rsidRPr="00F0553F" w:rsidRDefault="00EC35B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73" w:type="dxa"/>
          </w:tcPr>
          <w:p w14:paraId="68B79174" w14:textId="77777777" w:rsidR="00EC35BE" w:rsidRPr="00F0553F" w:rsidRDefault="00EC35B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Marek Fandrejewski</w:t>
            </w:r>
          </w:p>
        </w:tc>
        <w:tc>
          <w:tcPr>
            <w:tcW w:w="2126" w:type="dxa"/>
          </w:tcPr>
          <w:p w14:paraId="6553F44B" w14:textId="77777777" w:rsidR="00EC35BE" w:rsidRPr="00F0553F" w:rsidRDefault="00EC35B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14:paraId="60CFC353" w14:textId="77777777" w:rsidR="00EC35BE" w:rsidRPr="00F0553F" w:rsidRDefault="00EC35B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14:paraId="1D853E71" w14:textId="77777777" w:rsidR="00DC58D5" w:rsidRPr="00F0553F" w:rsidRDefault="00DC58D5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od</w:t>
            </w:r>
          </w:p>
          <w:p w14:paraId="1BB92F1F" w14:textId="77777777" w:rsidR="00EC35BE" w:rsidRPr="00F0553F" w:rsidRDefault="00DC58D5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27.11.2018</w:t>
            </w:r>
          </w:p>
          <w:p w14:paraId="2A518956" w14:textId="77777777" w:rsidR="00DC58D5" w:rsidRPr="00F0553F" w:rsidRDefault="00DC58D5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do</w:t>
            </w:r>
          </w:p>
          <w:p w14:paraId="150E7040" w14:textId="77777777" w:rsidR="00DC58D5" w:rsidRPr="00F0553F" w:rsidRDefault="00C31BF8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30.09.2019</w:t>
            </w:r>
          </w:p>
          <w:p w14:paraId="65F51014" w14:textId="77777777" w:rsidR="00C31BF8" w:rsidRPr="00F0553F" w:rsidRDefault="00C31BF8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4" w:type="dxa"/>
          </w:tcPr>
          <w:p w14:paraId="0576BE63" w14:textId="77777777" w:rsidR="00EC35BE" w:rsidRPr="00F0553F" w:rsidRDefault="00EC35B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C35BE" w:rsidRPr="00F0553F" w14:paraId="3A938005" w14:textId="77777777" w:rsidTr="00DC58D5">
        <w:tc>
          <w:tcPr>
            <w:tcW w:w="1130" w:type="dxa"/>
          </w:tcPr>
          <w:p w14:paraId="431ABB06" w14:textId="77777777" w:rsidR="00EC35BE" w:rsidRPr="00F0553F" w:rsidRDefault="00EC35B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14:paraId="73859AB6" w14:textId="77777777" w:rsidR="00EC35BE" w:rsidRPr="00F0553F" w:rsidRDefault="00EC35B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678D2789" w14:textId="77777777" w:rsidR="00EC35BE" w:rsidRPr="00F0553F" w:rsidRDefault="00EC35B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73" w:type="dxa"/>
          </w:tcPr>
          <w:p w14:paraId="2D329082" w14:textId="77777777" w:rsidR="00EC35BE" w:rsidRPr="00F0553F" w:rsidRDefault="00EC35B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Anna Jędrzejczyk</w:t>
            </w:r>
          </w:p>
        </w:tc>
        <w:tc>
          <w:tcPr>
            <w:tcW w:w="2126" w:type="dxa"/>
          </w:tcPr>
          <w:p w14:paraId="07DE879F" w14:textId="77777777" w:rsidR="00EC35BE" w:rsidRPr="00F0553F" w:rsidRDefault="00EC35B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14:paraId="7F05A1AB" w14:textId="77777777" w:rsidR="00EC35BE" w:rsidRPr="00F0553F" w:rsidRDefault="00EC35B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14:paraId="16182532" w14:textId="77777777" w:rsidR="00EC35BE" w:rsidRPr="00F0553F" w:rsidRDefault="00A008F5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od</w:t>
            </w:r>
          </w:p>
          <w:p w14:paraId="37579D3F" w14:textId="77777777" w:rsidR="00C31BF8" w:rsidRPr="00F0553F" w:rsidRDefault="00C31BF8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01.10.2019</w:t>
            </w:r>
          </w:p>
          <w:p w14:paraId="37384890" w14:textId="77777777" w:rsidR="00A008F5" w:rsidRPr="00F0553F" w:rsidRDefault="00A008F5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do 31.03.2020</w:t>
            </w:r>
          </w:p>
          <w:p w14:paraId="05448B84" w14:textId="77777777" w:rsidR="00C31BF8" w:rsidRPr="00F0553F" w:rsidRDefault="00C31BF8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4" w:type="dxa"/>
          </w:tcPr>
          <w:p w14:paraId="31A8FA35" w14:textId="77777777" w:rsidR="00EC35BE" w:rsidRPr="00F0553F" w:rsidRDefault="00EC35B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008F5" w:rsidRPr="00F0553F" w14:paraId="05B99B4D" w14:textId="77777777" w:rsidTr="00DC58D5">
        <w:tc>
          <w:tcPr>
            <w:tcW w:w="1130" w:type="dxa"/>
          </w:tcPr>
          <w:p w14:paraId="47A32592" w14:textId="77777777" w:rsidR="00A008F5" w:rsidRPr="00F0553F" w:rsidRDefault="00A008F5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14:paraId="58E51F24" w14:textId="77777777" w:rsidR="00A008F5" w:rsidRPr="00F0553F" w:rsidRDefault="00A008F5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68E87E65" w14:textId="77777777" w:rsidR="00A008F5" w:rsidRPr="00F0553F" w:rsidRDefault="00A008F5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73" w:type="dxa"/>
          </w:tcPr>
          <w:p w14:paraId="3A45CC1F" w14:textId="77777777" w:rsidR="00A008F5" w:rsidRPr="00F0553F" w:rsidRDefault="00F0553F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Magdalena</w:t>
            </w:r>
          </w:p>
          <w:p w14:paraId="22B49C87" w14:textId="77777777" w:rsidR="00F0553F" w:rsidRPr="00F0553F" w:rsidRDefault="00F0553F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Potulska</w:t>
            </w:r>
          </w:p>
        </w:tc>
        <w:tc>
          <w:tcPr>
            <w:tcW w:w="2126" w:type="dxa"/>
          </w:tcPr>
          <w:p w14:paraId="05E5A3AA" w14:textId="77777777" w:rsidR="00A008F5" w:rsidRPr="00F0553F" w:rsidRDefault="00A008F5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14:paraId="55C46236" w14:textId="77777777" w:rsidR="00A008F5" w:rsidRPr="00F0553F" w:rsidRDefault="00A008F5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14:paraId="327DF69A" w14:textId="77777777" w:rsidR="00A008F5" w:rsidRDefault="00F0553F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o</w:t>
            </w:r>
            <w:r w:rsidR="00A008F5" w:rsidRPr="00F0553F">
              <w:rPr>
                <w:rFonts w:ascii="Times New Roman" w:hAnsi="Times New Roman" w:cs="Times New Roman"/>
                <w:sz w:val="24"/>
                <w:szCs w:val="28"/>
              </w:rPr>
              <w:t xml:space="preserve">d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A008F5" w:rsidRPr="00F0553F">
              <w:rPr>
                <w:rFonts w:ascii="Times New Roman" w:hAnsi="Times New Roman" w:cs="Times New Roman"/>
                <w:sz w:val="24"/>
                <w:szCs w:val="28"/>
              </w:rPr>
              <w:t>1.05.2020</w:t>
            </w:r>
          </w:p>
          <w:p w14:paraId="69F886F5" w14:textId="26E80822" w:rsidR="00617243" w:rsidRPr="00F0553F" w:rsidRDefault="00617243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do 31.08.2020</w:t>
            </w:r>
          </w:p>
        </w:tc>
        <w:tc>
          <w:tcPr>
            <w:tcW w:w="1844" w:type="dxa"/>
          </w:tcPr>
          <w:p w14:paraId="7E5E60EF" w14:textId="77777777" w:rsidR="00A008F5" w:rsidRPr="00F0553F" w:rsidRDefault="00A008F5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17243" w:rsidRPr="00F0553F" w14:paraId="2749BAB8" w14:textId="77777777" w:rsidTr="00DC58D5">
        <w:tc>
          <w:tcPr>
            <w:tcW w:w="1130" w:type="dxa"/>
          </w:tcPr>
          <w:p w14:paraId="09B3C149" w14:textId="77777777" w:rsidR="00617243" w:rsidRPr="00F0553F" w:rsidRDefault="00617243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14:paraId="500AD513" w14:textId="77777777" w:rsidR="00617243" w:rsidRPr="00F0553F" w:rsidRDefault="00617243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4A9D25A6" w14:textId="77777777" w:rsidR="00617243" w:rsidRPr="00F0553F" w:rsidRDefault="00617243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73" w:type="dxa"/>
          </w:tcPr>
          <w:p w14:paraId="09BA32CA" w14:textId="513C2015" w:rsidR="00617243" w:rsidRPr="00F0553F" w:rsidRDefault="00617243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Anna Kubczak-Kosicka</w:t>
            </w:r>
          </w:p>
        </w:tc>
        <w:tc>
          <w:tcPr>
            <w:tcW w:w="2126" w:type="dxa"/>
          </w:tcPr>
          <w:p w14:paraId="473B2EEC" w14:textId="77777777" w:rsidR="00617243" w:rsidRPr="00F0553F" w:rsidRDefault="00617243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14:paraId="4483EEC6" w14:textId="77777777" w:rsidR="00617243" w:rsidRPr="00F0553F" w:rsidRDefault="00617243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14:paraId="5B5FD0E1" w14:textId="77777777" w:rsidR="00617243" w:rsidRDefault="00617243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od </w:t>
            </w:r>
          </w:p>
          <w:p w14:paraId="386BBBD4" w14:textId="77777777" w:rsidR="00617243" w:rsidRDefault="00617243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01.10.2021</w:t>
            </w:r>
          </w:p>
          <w:p w14:paraId="6C756D27" w14:textId="30561640" w:rsidR="004948EE" w:rsidRDefault="004948E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do</w:t>
            </w:r>
          </w:p>
          <w:p w14:paraId="146BF002" w14:textId="56744EDA" w:rsidR="004948EE" w:rsidRPr="00F0553F" w:rsidRDefault="004948E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31.01.2024</w:t>
            </w:r>
          </w:p>
        </w:tc>
        <w:tc>
          <w:tcPr>
            <w:tcW w:w="1844" w:type="dxa"/>
          </w:tcPr>
          <w:p w14:paraId="0BE33A8C" w14:textId="77777777" w:rsidR="00617243" w:rsidRPr="00F0553F" w:rsidRDefault="00617243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948EE" w:rsidRPr="00F0553F" w14:paraId="796D1ED1" w14:textId="77777777" w:rsidTr="00FF3ECE">
        <w:tc>
          <w:tcPr>
            <w:tcW w:w="1130" w:type="dxa"/>
          </w:tcPr>
          <w:p w14:paraId="26A16295" w14:textId="77777777" w:rsidR="004948EE" w:rsidRPr="00F0553F" w:rsidRDefault="004948EE" w:rsidP="00FF3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14:paraId="184FB5C3" w14:textId="77777777" w:rsidR="004948EE" w:rsidRPr="00F0553F" w:rsidRDefault="004948EE" w:rsidP="00FF3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44FCC631" w14:textId="77777777" w:rsidR="004948EE" w:rsidRPr="00F0553F" w:rsidRDefault="004948EE" w:rsidP="00FF3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73" w:type="dxa"/>
          </w:tcPr>
          <w:p w14:paraId="304C232A" w14:textId="4EF2BD82" w:rsidR="004948EE" w:rsidRPr="00F0553F" w:rsidRDefault="004948EE" w:rsidP="00FF3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Żaneta Jaworska</w:t>
            </w:r>
          </w:p>
        </w:tc>
        <w:tc>
          <w:tcPr>
            <w:tcW w:w="2126" w:type="dxa"/>
          </w:tcPr>
          <w:p w14:paraId="73EDC22B" w14:textId="77777777" w:rsidR="004948EE" w:rsidRPr="00F0553F" w:rsidRDefault="004948EE" w:rsidP="00FF3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14:paraId="033EE981" w14:textId="77777777" w:rsidR="004948EE" w:rsidRPr="00F0553F" w:rsidRDefault="004948EE" w:rsidP="00FF3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14:paraId="1F90B356" w14:textId="77777777" w:rsidR="004948EE" w:rsidRDefault="004948EE" w:rsidP="00FF3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od </w:t>
            </w:r>
          </w:p>
          <w:p w14:paraId="7BF57740" w14:textId="77777777" w:rsidR="004948EE" w:rsidRDefault="004948EE" w:rsidP="00FF3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1.02.2024 </w:t>
            </w:r>
          </w:p>
          <w:p w14:paraId="5B2844C0" w14:textId="3D0AA760" w:rsidR="004948EE" w:rsidRDefault="004948EE" w:rsidP="00FF3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do</w:t>
            </w:r>
          </w:p>
          <w:p w14:paraId="618095F4" w14:textId="2F0702BE" w:rsidR="004948EE" w:rsidRDefault="004948EE" w:rsidP="004948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31.08.2024</w:t>
            </w:r>
          </w:p>
          <w:p w14:paraId="0D3CA9F0" w14:textId="1E9B089F" w:rsidR="004948EE" w:rsidRPr="00F0553F" w:rsidRDefault="004948EE" w:rsidP="00FF3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4" w:type="dxa"/>
          </w:tcPr>
          <w:p w14:paraId="6B500F70" w14:textId="77777777" w:rsidR="004948EE" w:rsidRPr="00F0553F" w:rsidRDefault="004948EE" w:rsidP="00FF3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948EE" w:rsidRPr="00F0553F" w14:paraId="3812F31D" w14:textId="77777777" w:rsidTr="00FF3ECE">
        <w:tc>
          <w:tcPr>
            <w:tcW w:w="1130" w:type="dxa"/>
          </w:tcPr>
          <w:p w14:paraId="6A441DC0" w14:textId="77777777" w:rsidR="004948EE" w:rsidRPr="00F0553F" w:rsidRDefault="004948EE" w:rsidP="00FF3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14:paraId="52364942" w14:textId="77777777" w:rsidR="004948EE" w:rsidRPr="00F0553F" w:rsidRDefault="004948EE" w:rsidP="00FF3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07A54225" w14:textId="77777777" w:rsidR="004948EE" w:rsidRPr="00F0553F" w:rsidRDefault="004948EE" w:rsidP="00FF3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73" w:type="dxa"/>
          </w:tcPr>
          <w:p w14:paraId="69E73EC2" w14:textId="5DC6ECEB" w:rsidR="004948EE" w:rsidRPr="00F0553F" w:rsidRDefault="004948EE" w:rsidP="00FF3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Katarzyna Kaczmarek - Sławińska</w:t>
            </w:r>
          </w:p>
        </w:tc>
        <w:tc>
          <w:tcPr>
            <w:tcW w:w="2126" w:type="dxa"/>
          </w:tcPr>
          <w:p w14:paraId="675F96F4" w14:textId="77777777" w:rsidR="004948EE" w:rsidRPr="00F0553F" w:rsidRDefault="004948EE" w:rsidP="00FF3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14:paraId="592EFFDB" w14:textId="77777777" w:rsidR="004948EE" w:rsidRPr="00F0553F" w:rsidRDefault="004948EE" w:rsidP="00FF3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14:paraId="7B1A6001" w14:textId="77777777" w:rsidR="004948EE" w:rsidRDefault="004948EE" w:rsidP="00FF3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od </w:t>
            </w:r>
          </w:p>
          <w:p w14:paraId="3DE1F256" w14:textId="2AB0ABEF" w:rsidR="004948EE" w:rsidRPr="00F0553F" w:rsidRDefault="004948EE" w:rsidP="00FF3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01.09.2024</w:t>
            </w:r>
          </w:p>
        </w:tc>
        <w:tc>
          <w:tcPr>
            <w:tcW w:w="1844" w:type="dxa"/>
          </w:tcPr>
          <w:p w14:paraId="201A9D58" w14:textId="77777777" w:rsidR="004948EE" w:rsidRPr="00F0553F" w:rsidRDefault="004948EE" w:rsidP="00FF3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3C8790CB" w14:textId="77777777" w:rsidR="00154237" w:rsidRDefault="00154237" w:rsidP="00CA55E6">
      <w:pPr>
        <w:jc w:val="center"/>
        <w:rPr>
          <w:rFonts w:ascii="Times New Roman" w:hAnsi="Times New Roman" w:cs="Times New Roman"/>
          <w:b/>
          <w:sz w:val="36"/>
        </w:rPr>
      </w:pPr>
    </w:p>
    <w:p w14:paraId="37CAA1F3" w14:textId="4116DE20" w:rsidR="00F0553F" w:rsidRDefault="00F0553F" w:rsidP="00CA55E6">
      <w:pPr>
        <w:jc w:val="center"/>
        <w:rPr>
          <w:rFonts w:ascii="Times New Roman" w:hAnsi="Times New Roman" w:cs="Times New Roman"/>
          <w:b/>
          <w:sz w:val="36"/>
        </w:rPr>
      </w:pPr>
    </w:p>
    <w:p w14:paraId="25544911" w14:textId="2D83EA0B" w:rsidR="005E4A3A" w:rsidRDefault="005E4A3A" w:rsidP="00CA55E6">
      <w:pPr>
        <w:jc w:val="center"/>
        <w:rPr>
          <w:rFonts w:ascii="Times New Roman" w:hAnsi="Times New Roman" w:cs="Times New Roman"/>
          <w:b/>
          <w:sz w:val="36"/>
        </w:rPr>
      </w:pPr>
    </w:p>
    <w:p w14:paraId="38B66BCF" w14:textId="4952A670" w:rsidR="005E4A3A" w:rsidRDefault="005E4A3A" w:rsidP="00CA55E6">
      <w:pPr>
        <w:jc w:val="center"/>
        <w:rPr>
          <w:rFonts w:ascii="Times New Roman" w:hAnsi="Times New Roman" w:cs="Times New Roman"/>
          <w:b/>
          <w:sz w:val="36"/>
        </w:rPr>
      </w:pPr>
    </w:p>
    <w:p w14:paraId="02C7E00C" w14:textId="48EAD92B" w:rsidR="005E4A3A" w:rsidRDefault="005E4A3A" w:rsidP="00CA55E6">
      <w:pPr>
        <w:jc w:val="center"/>
        <w:rPr>
          <w:rFonts w:ascii="Times New Roman" w:hAnsi="Times New Roman" w:cs="Times New Roman"/>
          <w:b/>
          <w:sz w:val="36"/>
        </w:rPr>
      </w:pPr>
    </w:p>
    <w:p w14:paraId="749A11EC" w14:textId="55AE90A1" w:rsidR="005E4A3A" w:rsidRDefault="005E4A3A" w:rsidP="00CA55E6">
      <w:pPr>
        <w:jc w:val="center"/>
        <w:rPr>
          <w:rFonts w:ascii="Times New Roman" w:hAnsi="Times New Roman" w:cs="Times New Roman"/>
          <w:b/>
          <w:sz w:val="36"/>
        </w:rPr>
      </w:pPr>
    </w:p>
    <w:p w14:paraId="24EF611C" w14:textId="0E6D22E0" w:rsidR="005E4A3A" w:rsidRDefault="005E4A3A" w:rsidP="00CA55E6">
      <w:pPr>
        <w:jc w:val="center"/>
        <w:rPr>
          <w:rFonts w:ascii="Times New Roman" w:hAnsi="Times New Roman" w:cs="Times New Roman"/>
          <w:b/>
          <w:sz w:val="36"/>
        </w:rPr>
      </w:pPr>
    </w:p>
    <w:p w14:paraId="0BDFAB98" w14:textId="1EC68CE2" w:rsidR="005E4A3A" w:rsidRDefault="005E4A3A" w:rsidP="00CA55E6">
      <w:pPr>
        <w:jc w:val="center"/>
        <w:rPr>
          <w:rFonts w:ascii="Times New Roman" w:hAnsi="Times New Roman" w:cs="Times New Roman"/>
          <w:b/>
          <w:sz w:val="36"/>
        </w:rPr>
      </w:pPr>
    </w:p>
    <w:p w14:paraId="42178973" w14:textId="1C00E855" w:rsidR="005E4A3A" w:rsidRDefault="005E4A3A" w:rsidP="00CA55E6">
      <w:pPr>
        <w:jc w:val="center"/>
        <w:rPr>
          <w:rFonts w:ascii="Times New Roman" w:hAnsi="Times New Roman" w:cs="Times New Roman"/>
          <w:b/>
          <w:sz w:val="36"/>
        </w:rPr>
      </w:pPr>
    </w:p>
    <w:p w14:paraId="69DDB967" w14:textId="7A1E8AEB" w:rsidR="005E4A3A" w:rsidRDefault="005E4A3A" w:rsidP="00CA55E6">
      <w:pPr>
        <w:jc w:val="center"/>
        <w:rPr>
          <w:rFonts w:ascii="Times New Roman" w:hAnsi="Times New Roman" w:cs="Times New Roman"/>
          <w:b/>
          <w:sz w:val="36"/>
        </w:rPr>
      </w:pPr>
    </w:p>
    <w:p w14:paraId="00C445CC" w14:textId="04B6504C" w:rsidR="005E4A3A" w:rsidRDefault="005E4A3A" w:rsidP="00CA55E6">
      <w:pPr>
        <w:jc w:val="center"/>
        <w:rPr>
          <w:rFonts w:ascii="Times New Roman" w:hAnsi="Times New Roman" w:cs="Times New Roman"/>
          <w:b/>
          <w:sz w:val="36"/>
        </w:rPr>
      </w:pPr>
    </w:p>
    <w:p w14:paraId="61331507" w14:textId="7FBA9353" w:rsidR="005E4A3A" w:rsidRDefault="005E4A3A" w:rsidP="00CA55E6">
      <w:pPr>
        <w:jc w:val="center"/>
        <w:rPr>
          <w:rFonts w:ascii="Times New Roman" w:hAnsi="Times New Roman" w:cs="Times New Roman"/>
          <w:b/>
          <w:sz w:val="36"/>
        </w:rPr>
      </w:pPr>
    </w:p>
    <w:p w14:paraId="33B2D9AE" w14:textId="6F55ABDE" w:rsidR="005E4A3A" w:rsidRDefault="005E4A3A" w:rsidP="00CA55E6">
      <w:pPr>
        <w:jc w:val="center"/>
        <w:rPr>
          <w:rFonts w:ascii="Times New Roman" w:hAnsi="Times New Roman" w:cs="Times New Roman"/>
          <w:b/>
          <w:sz w:val="36"/>
        </w:rPr>
      </w:pPr>
    </w:p>
    <w:p w14:paraId="44AF64AD" w14:textId="17B61299" w:rsidR="005E4A3A" w:rsidRDefault="005E4A3A" w:rsidP="00CA55E6">
      <w:pPr>
        <w:jc w:val="center"/>
        <w:rPr>
          <w:rFonts w:ascii="Times New Roman" w:hAnsi="Times New Roman" w:cs="Times New Roman"/>
          <w:b/>
          <w:sz w:val="36"/>
        </w:rPr>
      </w:pPr>
    </w:p>
    <w:p w14:paraId="3EF43194" w14:textId="391EC4DF" w:rsidR="005E4A3A" w:rsidRDefault="005E4A3A" w:rsidP="00CA55E6">
      <w:pPr>
        <w:jc w:val="center"/>
        <w:rPr>
          <w:rFonts w:ascii="Times New Roman" w:hAnsi="Times New Roman" w:cs="Times New Roman"/>
          <w:b/>
          <w:sz w:val="36"/>
        </w:rPr>
      </w:pPr>
    </w:p>
    <w:p w14:paraId="6C736B23" w14:textId="22E20C89" w:rsidR="005E4A3A" w:rsidRDefault="005E4A3A" w:rsidP="00CA55E6">
      <w:pPr>
        <w:jc w:val="center"/>
        <w:rPr>
          <w:rFonts w:ascii="Times New Roman" w:hAnsi="Times New Roman" w:cs="Times New Roman"/>
          <w:b/>
          <w:sz w:val="36"/>
        </w:rPr>
      </w:pPr>
    </w:p>
    <w:p w14:paraId="5507B01F" w14:textId="22FC72A0" w:rsidR="005E4A3A" w:rsidRDefault="005E4A3A" w:rsidP="00CA55E6">
      <w:pPr>
        <w:jc w:val="center"/>
        <w:rPr>
          <w:rFonts w:ascii="Times New Roman" w:hAnsi="Times New Roman" w:cs="Times New Roman"/>
          <w:b/>
          <w:sz w:val="36"/>
        </w:rPr>
      </w:pPr>
    </w:p>
    <w:p w14:paraId="215870A4" w14:textId="77777777" w:rsidR="005E4A3A" w:rsidRDefault="005E4A3A" w:rsidP="00CA55E6">
      <w:pPr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Tabela-Siatka"/>
        <w:tblW w:w="1502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838"/>
        <w:gridCol w:w="4116"/>
        <w:gridCol w:w="3544"/>
        <w:gridCol w:w="1985"/>
        <w:gridCol w:w="2693"/>
      </w:tblGrid>
      <w:tr w:rsidR="00C739AC" w:rsidRPr="00192D65" w14:paraId="24D10923" w14:textId="77777777" w:rsidTr="005D644D">
        <w:tc>
          <w:tcPr>
            <w:tcW w:w="15027" w:type="dxa"/>
            <w:gridSpan w:val="6"/>
          </w:tcPr>
          <w:p w14:paraId="73B3B7D3" w14:textId="77777777" w:rsidR="00C739AC" w:rsidRDefault="00C739AC" w:rsidP="00C7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Dział III – Mienie instytucji kultury:</w:t>
            </w:r>
          </w:p>
          <w:p w14:paraId="509FFD9B" w14:textId="77777777" w:rsidR="00C739AC" w:rsidRPr="00192D65" w:rsidRDefault="00C739AC" w:rsidP="00C73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1F8" w:rsidRPr="00192D65" w14:paraId="6483ED78" w14:textId="77777777" w:rsidTr="005E4A3A">
        <w:tc>
          <w:tcPr>
            <w:tcW w:w="851" w:type="dxa"/>
          </w:tcPr>
          <w:p w14:paraId="025857CA" w14:textId="77777777"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8" w:type="dxa"/>
          </w:tcPr>
          <w:p w14:paraId="122C8C38" w14:textId="77777777"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6" w:type="dxa"/>
          </w:tcPr>
          <w:p w14:paraId="520BFDC9" w14:textId="77777777"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3113F6C4" w14:textId="77777777"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65EE8283" w14:textId="77777777"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0A11B61B" w14:textId="77777777"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401F8" w:rsidRPr="00192D65" w14:paraId="5EE93622" w14:textId="77777777" w:rsidTr="005E4A3A">
        <w:tc>
          <w:tcPr>
            <w:tcW w:w="851" w:type="dxa"/>
          </w:tcPr>
          <w:p w14:paraId="3439EF42" w14:textId="77777777"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Numer</w:t>
            </w:r>
          </w:p>
          <w:p w14:paraId="2D9C8893" w14:textId="77777777"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olejny</w:t>
            </w:r>
          </w:p>
          <w:p w14:paraId="693041D2" w14:textId="77777777"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wpisu</w:t>
            </w:r>
          </w:p>
        </w:tc>
        <w:tc>
          <w:tcPr>
            <w:tcW w:w="1838" w:type="dxa"/>
          </w:tcPr>
          <w:p w14:paraId="7B5A0DFF" w14:textId="77777777"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Data wpisu, daty kolejnych zmian</w:t>
            </w:r>
          </w:p>
        </w:tc>
        <w:tc>
          <w:tcPr>
            <w:tcW w:w="4116" w:type="dxa"/>
          </w:tcPr>
          <w:p w14:paraId="48D7E161" w14:textId="77777777" w:rsidR="00D401F8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Informacja</w:t>
            </w:r>
          </w:p>
          <w:p w14:paraId="1CEE15E4" w14:textId="77777777" w:rsidR="00D401F8" w:rsidRPr="00192D65" w:rsidRDefault="00853AF3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 złożeniu do rejestru rocznego sprawozdania finansowego</w:t>
            </w:r>
          </w:p>
        </w:tc>
        <w:tc>
          <w:tcPr>
            <w:tcW w:w="3544" w:type="dxa"/>
          </w:tcPr>
          <w:p w14:paraId="74CA8286" w14:textId="77777777" w:rsidR="00D401F8" w:rsidRDefault="00C739AC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Informacja o obciążeniu środków trwałych instytucji kultury ograniczonymi prawami rzeczowymi</w:t>
            </w:r>
          </w:p>
          <w:p w14:paraId="17FE3F73" w14:textId="77777777" w:rsidR="00E10BEE" w:rsidRPr="00192D65" w:rsidRDefault="00E10BEE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FD4E07E" w14:textId="77777777" w:rsidR="00D401F8" w:rsidRPr="00192D65" w:rsidRDefault="00C739AC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Uwagi</w:t>
            </w:r>
          </w:p>
        </w:tc>
        <w:tc>
          <w:tcPr>
            <w:tcW w:w="2693" w:type="dxa"/>
          </w:tcPr>
          <w:p w14:paraId="74B500B6" w14:textId="77777777" w:rsidR="00D401F8" w:rsidRPr="00192D65" w:rsidRDefault="00C739AC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Imię i nazwisko pełnomocnika organizatora dokonującego wpisu</w:t>
            </w:r>
          </w:p>
        </w:tc>
      </w:tr>
      <w:tr w:rsidR="00D401F8" w:rsidRPr="00192D65" w14:paraId="10A118E6" w14:textId="77777777" w:rsidTr="005E4A3A">
        <w:tc>
          <w:tcPr>
            <w:tcW w:w="851" w:type="dxa"/>
          </w:tcPr>
          <w:p w14:paraId="33CEA579" w14:textId="77777777"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8" w:type="dxa"/>
          </w:tcPr>
          <w:p w14:paraId="19AED4BF" w14:textId="77777777" w:rsidR="00D401F8" w:rsidRPr="00192D65" w:rsidRDefault="00E10BEE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10.05.2010</w:t>
            </w:r>
          </w:p>
        </w:tc>
        <w:tc>
          <w:tcPr>
            <w:tcW w:w="4116" w:type="dxa"/>
          </w:tcPr>
          <w:p w14:paraId="6324694B" w14:textId="77777777" w:rsidR="00D401F8" w:rsidRPr="00192D65" w:rsidRDefault="00E10BEE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Roczne sprawozdanie za rok 2009 zatwierdzone uchwałą Rady Gminy Nr XXXV/225/10 z dnia 29.04.2010</w:t>
            </w:r>
          </w:p>
        </w:tc>
        <w:tc>
          <w:tcPr>
            <w:tcW w:w="3544" w:type="dxa"/>
          </w:tcPr>
          <w:p w14:paraId="06E84E26" w14:textId="77777777"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90AAA80" w14:textId="77777777"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93BA7CC" w14:textId="77777777"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1F8" w:rsidRPr="00192D65" w14:paraId="71539C56" w14:textId="77777777" w:rsidTr="005E4A3A">
        <w:tc>
          <w:tcPr>
            <w:tcW w:w="851" w:type="dxa"/>
          </w:tcPr>
          <w:p w14:paraId="0F44F697" w14:textId="77777777" w:rsidR="00D401F8" w:rsidRPr="00192D65" w:rsidRDefault="005B070B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8" w:type="dxa"/>
          </w:tcPr>
          <w:p w14:paraId="63B4B9D2" w14:textId="77777777" w:rsidR="00D401F8" w:rsidRPr="00192D65" w:rsidRDefault="005B070B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22.06.2011</w:t>
            </w:r>
          </w:p>
        </w:tc>
        <w:tc>
          <w:tcPr>
            <w:tcW w:w="4116" w:type="dxa"/>
          </w:tcPr>
          <w:p w14:paraId="2749AB9F" w14:textId="77777777" w:rsidR="00D401F8" w:rsidRDefault="005B070B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Roczne sprawozdanie za rok 2010 zatwierdzone uchwałą Rady Gminy Nr VII/54/10 z dnia 16.06.2011</w:t>
            </w:r>
          </w:p>
        </w:tc>
        <w:tc>
          <w:tcPr>
            <w:tcW w:w="3544" w:type="dxa"/>
          </w:tcPr>
          <w:p w14:paraId="5049AFAE" w14:textId="77777777" w:rsidR="00D401F8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5E5738A" w14:textId="77777777"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E8E39FE" w14:textId="77777777"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1F8" w:rsidRPr="00192D65" w14:paraId="168E3248" w14:textId="77777777" w:rsidTr="005E4A3A">
        <w:tc>
          <w:tcPr>
            <w:tcW w:w="851" w:type="dxa"/>
          </w:tcPr>
          <w:p w14:paraId="2FA191FE" w14:textId="77777777" w:rsidR="00D401F8" w:rsidRPr="00192D65" w:rsidRDefault="00470B50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8" w:type="dxa"/>
          </w:tcPr>
          <w:p w14:paraId="646A95C3" w14:textId="77777777" w:rsidR="00D401F8" w:rsidRPr="00192D65" w:rsidRDefault="00E57C22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07.05.2012</w:t>
            </w:r>
          </w:p>
        </w:tc>
        <w:tc>
          <w:tcPr>
            <w:tcW w:w="4116" w:type="dxa"/>
          </w:tcPr>
          <w:p w14:paraId="68004788" w14:textId="77777777" w:rsidR="00D401F8" w:rsidRDefault="005B070B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Roczne sprawozdanie za rok 2011 zat</w:t>
            </w:r>
            <w:r w:rsidR="00470B50">
              <w:rPr>
                <w:rFonts w:ascii="Times New Roman" w:hAnsi="Times New Roman" w:cs="Times New Roman"/>
                <w:sz w:val="28"/>
                <w:szCs w:val="28"/>
              </w:rPr>
              <w:t>wierdzone uchwałą Rady Gminy Nr XV/117/12 z dnia 30.04.2012</w:t>
            </w:r>
          </w:p>
        </w:tc>
        <w:tc>
          <w:tcPr>
            <w:tcW w:w="3544" w:type="dxa"/>
          </w:tcPr>
          <w:p w14:paraId="6DC5299C" w14:textId="77777777" w:rsidR="00D401F8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FDA3384" w14:textId="77777777"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0F733E2" w14:textId="77777777"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B50" w:rsidRPr="00192D65" w14:paraId="24B1D587" w14:textId="77777777" w:rsidTr="005E4A3A">
        <w:tc>
          <w:tcPr>
            <w:tcW w:w="851" w:type="dxa"/>
          </w:tcPr>
          <w:p w14:paraId="682BAB14" w14:textId="77777777" w:rsidR="00470B50" w:rsidRDefault="00E57C22" w:rsidP="00E57C22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38" w:type="dxa"/>
          </w:tcPr>
          <w:p w14:paraId="6E4EFD92" w14:textId="77777777" w:rsidR="00470B50" w:rsidRDefault="0073485B" w:rsidP="00E57C22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4116" w:type="dxa"/>
          </w:tcPr>
          <w:p w14:paraId="6762CC0A" w14:textId="77777777" w:rsidR="00470B50" w:rsidRDefault="004A7986" w:rsidP="004A7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Roczne sprawozdanie za rok 2012</w:t>
            </w:r>
          </w:p>
          <w:p w14:paraId="543A7B2A" w14:textId="77777777" w:rsidR="004A7986" w:rsidRDefault="004A7986" w:rsidP="004A7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zatwierdzone uchwałą Rady Gminny nr XXIV/214/13 z dnia 09.05.2013</w:t>
            </w:r>
          </w:p>
        </w:tc>
        <w:tc>
          <w:tcPr>
            <w:tcW w:w="3544" w:type="dxa"/>
          </w:tcPr>
          <w:p w14:paraId="6293EACC" w14:textId="77777777" w:rsidR="00470B50" w:rsidRDefault="00470B50" w:rsidP="00E57C22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FA38D91" w14:textId="77777777" w:rsidR="00470B50" w:rsidRPr="00192D65" w:rsidRDefault="00470B50" w:rsidP="00E57C22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07ADE60" w14:textId="77777777" w:rsidR="00470B50" w:rsidRPr="00192D65" w:rsidRDefault="00470B50" w:rsidP="00E57C22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445" w:rsidRPr="00192D65" w14:paraId="308298E1" w14:textId="77777777" w:rsidTr="005E4A3A">
        <w:tc>
          <w:tcPr>
            <w:tcW w:w="851" w:type="dxa"/>
          </w:tcPr>
          <w:p w14:paraId="55596EEA" w14:textId="77777777" w:rsidR="00D8544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8" w:type="dxa"/>
          </w:tcPr>
          <w:p w14:paraId="6300DCCD" w14:textId="77777777" w:rsidR="00D8544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4116" w:type="dxa"/>
          </w:tcPr>
          <w:p w14:paraId="33237D7D" w14:textId="77777777" w:rsidR="00D85445" w:rsidRDefault="00D85445" w:rsidP="00D85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Roczne sprawozdanie za rok 2013</w:t>
            </w:r>
          </w:p>
          <w:p w14:paraId="7391F627" w14:textId="77777777" w:rsidR="00D85445" w:rsidRDefault="00D85445" w:rsidP="00D85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zatwierdzone uchwałą Rady Gminny nr XXXV/284/14 z dnia 29.05.2014</w:t>
            </w:r>
          </w:p>
        </w:tc>
        <w:tc>
          <w:tcPr>
            <w:tcW w:w="3544" w:type="dxa"/>
          </w:tcPr>
          <w:p w14:paraId="419D3CE4" w14:textId="77777777" w:rsidR="00D8544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835C115" w14:textId="77777777" w:rsidR="00D85445" w:rsidRPr="00192D6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13D1CB1" w14:textId="77777777" w:rsidR="00D85445" w:rsidRPr="00192D6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445" w:rsidRPr="00192D65" w14:paraId="5897E0B2" w14:textId="77777777" w:rsidTr="005E4A3A">
        <w:tc>
          <w:tcPr>
            <w:tcW w:w="851" w:type="dxa"/>
          </w:tcPr>
          <w:p w14:paraId="1D2FBCC4" w14:textId="77777777" w:rsidR="00D8544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8" w:type="dxa"/>
          </w:tcPr>
          <w:p w14:paraId="4B697A8D" w14:textId="77777777" w:rsidR="00D8544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4116" w:type="dxa"/>
          </w:tcPr>
          <w:p w14:paraId="288F5AC6" w14:textId="77777777" w:rsidR="00D85445" w:rsidRDefault="00D85445" w:rsidP="00D85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Roczne sprawozdanie za rok 2014</w:t>
            </w:r>
          </w:p>
          <w:p w14:paraId="1E9A38D2" w14:textId="77777777" w:rsidR="00D85445" w:rsidRDefault="00D85445" w:rsidP="00D85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zatwierdzone uchwałą Rady Gminny nr VII/34/2015 z dnia 29.04.2015</w:t>
            </w:r>
          </w:p>
        </w:tc>
        <w:tc>
          <w:tcPr>
            <w:tcW w:w="3544" w:type="dxa"/>
          </w:tcPr>
          <w:p w14:paraId="1D82906E" w14:textId="77777777" w:rsidR="00D8544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4EB9205" w14:textId="77777777" w:rsidR="00D85445" w:rsidRPr="00192D6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C4D9D49" w14:textId="77777777" w:rsidR="00D85445" w:rsidRPr="00192D6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445" w:rsidRPr="00192D65" w14:paraId="52BC6980" w14:textId="77777777" w:rsidTr="005E4A3A">
        <w:tc>
          <w:tcPr>
            <w:tcW w:w="851" w:type="dxa"/>
          </w:tcPr>
          <w:p w14:paraId="5593EB13" w14:textId="77777777" w:rsidR="00D8544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38" w:type="dxa"/>
          </w:tcPr>
          <w:p w14:paraId="26AE0CA6" w14:textId="77777777" w:rsidR="00D8544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4116" w:type="dxa"/>
          </w:tcPr>
          <w:p w14:paraId="7E28007C" w14:textId="77777777" w:rsidR="00D85445" w:rsidRDefault="00D85445" w:rsidP="00D85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Roczne sprawozdanie za rok 2015</w:t>
            </w:r>
          </w:p>
          <w:p w14:paraId="5FA7A07D" w14:textId="77777777" w:rsidR="00D85445" w:rsidRDefault="00D85445" w:rsidP="00D85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zatwierdzone uc</w:t>
            </w:r>
            <w:r w:rsidR="003E38D1">
              <w:rPr>
                <w:rFonts w:ascii="Times New Roman" w:hAnsi="Times New Roman" w:cs="Times New Roman"/>
                <w:sz w:val="28"/>
                <w:szCs w:val="28"/>
              </w:rPr>
              <w:t>hwałą Rady Gminny nr XIX/100/2016 z dnia 12.05.2016</w:t>
            </w:r>
          </w:p>
        </w:tc>
        <w:tc>
          <w:tcPr>
            <w:tcW w:w="3544" w:type="dxa"/>
          </w:tcPr>
          <w:p w14:paraId="3CC4B699" w14:textId="77777777" w:rsidR="00D8544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19DE798" w14:textId="77777777" w:rsidR="00D85445" w:rsidRPr="00192D6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1CA8E29" w14:textId="77777777" w:rsidR="00D85445" w:rsidRPr="00192D6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8D1" w:rsidRPr="00192D65" w14:paraId="3DFF6CBB" w14:textId="77777777" w:rsidTr="005E4A3A">
        <w:tc>
          <w:tcPr>
            <w:tcW w:w="851" w:type="dxa"/>
          </w:tcPr>
          <w:p w14:paraId="21282C98" w14:textId="77777777" w:rsidR="003E38D1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8" w:type="dxa"/>
          </w:tcPr>
          <w:p w14:paraId="1D438C93" w14:textId="77777777" w:rsidR="003E38D1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4116" w:type="dxa"/>
          </w:tcPr>
          <w:p w14:paraId="4374B693" w14:textId="77777777" w:rsidR="003E38D1" w:rsidRDefault="003E38D1" w:rsidP="003E3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Roczne sprawozdanie za rok 2016</w:t>
            </w:r>
          </w:p>
          <w:p w14:paraId="6F8CF0B4" w14:textId="77777777" w:rsidR="003E38D1" w:rsidRDefault="003E38D1" w:rsidP="003E3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zatwierdzone Zarządzeniem Wójta Gminy Warlubie nr </w:t>
            </w:r>
            <w:r w:rsidR="000C6A6A">
              <w:rPr>
                <w:rFonts w:ascii="Times New Roman" w:hAnsi="Times New Roman" w:cs="Times New Roman"/>
                <w:sz w:val="28"/>
                <w:szCs w:val="28"/>
              </w:rPr>
              <w:t>23/2017 z dnia 12.04.2017</w:t>
            </w:r>
          </w:p>
        </w:tc>
        <w:tc>
          <w:tcPr>
            <w:tcW w:w="3544" w:type="dxa"/>
          </w:tcPr>
          <w:p w14:paraId="0CFB184A" w14:textId="77777777" w:rsidR="003E38D1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7DF7BC5" w14:textId="77777777" w:rsidR="003E38D1" w:rsidRPr="00192D65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39BE079" w14:textId="77777777" w:rsidR="003E38D1" w:rsidRPr="00192D65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8D1" w:rsidRPr="00192D65" w14:paraId="4C162AF4" w14:textId="77777777" w:rsidTr="005E4A3A">
        <w:tc>
          <w:tcPr>
            <w:tcW w:w="851" w:type="dxa"/>
          </w:tcPr>
          <w:p w14:paraId="0AFB15A2" w14:textId="77777777" w:rsidR="003E38D1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38" w:type="dxa"/>
          </w:tcPr>
          <w:p w14:paraId="5D799734" w14:textId="77777777" w:rsidR="003E38D1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4116" w:type="dxa"/>
          </w:tcPr>
          <w:p w14:paraId="1CAA9E4E" w14:textId="77777777" w:rsidR="000C6A6A" w:rsidRDefault="000C6A6A" w:rsidP="000C6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Roczne sprawozdanie za rok 2017</w:t>
            </w:r>
          </w:p>
          <w:p w14:paraId="5887C5D7" w14:textId="77777777" w:rsidR="003E38D1" w:rsidRDefault="000C6A6A" w:rsidP="000C6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zatwierdzone Zarządzeniem Wójta Gminy Warlubie nr 20/2018 z dnia 20.04.2018</w:t>
            </w:r>
          </w:p>
        </w:tc>
        <w:tc>
          <w:tcPr>
            <w:tcW w:w="3544" w:type="dxa"/>
          </w:tcPr>
          <w:p w14:paraId="6BBDA916" w14:textId="77777777" w:rsidR="003E38D1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60CA4FB" w14:textId="77777777" w:rsidR="003E38D1" w:rsidRPr="00192D65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E2211EB" w14:textId="77777777" w:rsidR="003E38D1" w:rsidRPr="00192D65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8D1" w:rsidRPr="00192D65" w14:paraId="30520C2E" w14:textId="77777777" w:rsidTr="005E4A3A">
        <w:tc>
          <w:tcPr>
            <w:tcW w:w="851" w:type="dxa"/>
          </w:tcPr>
          <w:p w14:paraId="097AB088" w14:textId="77777777" w:rsidR="003E38D1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38" w:type="dxa"/>
          </w:tcPr>
          <w:p w14:paraId="42D2F55F" w14:textId="77777777" w:rsidR="003E38D1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116" w:type="dxa"/>
          </w:tcPr>
          <w:p w14:paraId="321C1E8C" w14:textId="77777777" w:rsidR="000C6A6A" w:rsidRDefault="000C6A6A" w:rsidP="000C6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Roczne sprawozdanie za rok 2018</w:t>
            </w:r>
          </w:p>
          <w:p w14:paraId="7BCC9CF3" w14:textId="77777777" w:rsidR="003E38D1" w:rsidRDefault="000C6A6A" w:rsidP="000C6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zatwierdzone Zarządzeniem Wójta Gminy Warlubie nr 31/2019 z dnia 26.04.2019</w:t>
            </w:r>
          </w:p>
        </w:tc>
        <w:tc>
          <w:tcPr>
            <w:tcW w:w="3544" w:type="dxa"/>
          </w:tcPr>
          <w:p w14:paraId="73AE0A0A" w14:textId="77777777" w:rsidR="003E38D1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6C413E5" w14:textId="77777777" w:rsidR="003E38D1" w:rsidRPr="00192D65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B3C388B" w14:textId="77777777" w:rsidR="003E38D1" w:rsidRPr="00192D65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E73" w:rsidRPr="00192D65" w14:paraId="7DEF8AF2" w14:textId="77777777" w:rsidTr="005E4A3A">
        <w:tc>
          <w:tcPr>
            <w:tcW w:w="851" w:type="dxa"/>
          </w:tcPr>
          <w:p w14:paraId="3BF356AE" w14:textId="7CF5D3C7" w:rsidR="005C1E73" w:rsidRDefault="005C1E73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38" w:type="dxa"/>
          </w:tcPr>
          <w:p w14:paraId="015115A0" w14:textId="65A505F0" w:rsidR="005C1E73" w:rsidRDefault="005C1E73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116" w:type="dxa"/>
          </w:tcPr>
          <w:p w14:paraId="1EB74862" w14:textId="3C32C5E6" w:rsidR="005C1E73" w:rsidRDefault="005C1E73" w:rsidP="000C6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Roczne sprawozdanie za rok 2019 zatwierdzone Zarządzeniem Wójta Gminy Warlubie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nr 34/2020 z dnia 30.04.2020 r. </w:t>
            </w:r>
          </w:p>
        </w:tc>
        <w:tc>
          <w:tcPr>
            <w:tcW w:w="3544" w:type="dxa"/>
          </w:tcPr>
          <w:p w14:paraId="7860A659" w14:textId="77777777" w:rsidR="005C1E73" w:rsidRDefault="005C1E73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EDAAC5E" w14:textId="77777777" w:rsidR="005C1E73" w:rsidRPr="00192D65" w:rsidRDefault="005C1E73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6134FF8" w14:textId="77777777" w:rsidR="005C1E73" w:rsidRPr="00192D65" w:rsidRDefault="005C1E73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243" w:rsidRPr="00192D65" w14:paraId="4FB7668B" w14:textId="77777777" w:rsidTr="005E4A3A">
        <w:tc>
          <w:tcPr>
            <w:tcW w:w="851" w:type="dxa"/>
          </w:tcPr>
          <w:p w14:paraId="4E51E968" w14:textId="0BB974F7" w:rsidR="00617243" w:rsidRDefault="00617243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838" w:type="dxa"/>
          </w:tcPr>
          <w:p w14:paraId="37741E96" w14:textId="7FE3F61F" w:rsidR="00617243" w:rsidRDefault="00617243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116" w:type="dxa"/>
          </w:tcPr>
          <w:p w14:paraId="7CC6383B" w14:textId="139A46A3" w:rsidR="00617243" w:rsidRDefault="00617243" w:rsidP="0061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Roczne sprawozdanie za  rok 2020 zatwierdzone Zarządzeniem Wójta Gminy Warlubie nr 35/2021 z dnia 12.05.2021 r. </w:t>
            </w:r>
          </w:p>
        </w:tc>
        <w:tc>
          <w:tcPr>
            <w:tcW w:w="3544" w:type="dxa"/>
          </w:tcPr>
          <w:p w14:paraId="5B68242C" w14:textId="77777777" w:rsidR="00617243" w:rsidRDefault="00617243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54085D3" w14:textId="77777777" w:rsidR="00617243" w:rsidRPr="00192D65" w:rsidRDefault="00617243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75AC153" w14:textId="77777777" w:rsidR="00617243" w:rsidRPr="00192D65" w:rsidRDefault="00617243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9F2" w:rsidRPr="00192D65" w14:paraId="16185B77" w14:textId="77777777" w:rsidTr="005E4A3A">
        <w:tc>
          <w:tcPr>
            <w:tcW w:w="851" w:type="dxa"/>
          </w:tcPr>
          <w:p w14:paraId="5434D199" w14:textId="39A36B0F" w:rsidR="003249F2" w:rsidRDefault="003249F2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</w:tcPr>
          <w:p w14:paraId="0959B673" w14:textId="164632D0" w:rsidR="003249F2" w:rsidRDefault="005E4A3A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</w:t>
            </w:r>
            <w:r w:rsidR="003249F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</w:tc>
        <w:tc>
          <w:tcPr>
            <w:tcW w:w="4116" w:type="dxa"/>
          </w:tcPr>
          <w:p w14:paraId="51B9016A" w14:textId="12D2A379" w:rsidR="003249F2" w:rsidRDefault="003249F2" w:rsidP="0061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Roczne sprawozdanie za rok 2021 zatwierdzone Zarządzeniem Wójta Gminy Warlubie Nr 39/2022 z dnia 12 maja 2022 r. </w:t>
            </w:r>
          </w:p>
        </w:tc>
        <w:tc>
          <w:tcPr>
            <w:tcW w:w="3544" w:type="dxa"/>
          </w:tcPr>
          <w:p w14:paraId="41781CB8" w14:textId="77777777" w:rsidR="003249F2" w:rsidRDefault="003249F2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7F2972F" w14:textId="77777777" w:rsidR="003249F2" w:rsidRPr="00192D65" w:rsidRDefault="003249F2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09EC5D4" w14:textId="77777777" w:rsidR="003249F2" w:rsidRPr="00192D65" w:rsidRDefault="003249F2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04C" w:rsidRPr="00192D65" w14:paraId="6FE1E7FC" w14:textId="77777777" w:rsidTr="005E4A3A">
        <w:tc>
          <w:tcPr>
            <w:tcW w:w="851" w:type="dxa"/>
          </w:tcPr>
          <w:p w14:paraId="3F39C01C" w14:textId="7B25D392" w:rsidR="009D404C" w:rsidRDefault="009D404C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38" w:type="dxa"/>
          </w:tcPr>
          <w:p w14:paraId="258BC63E" w14:textId="3E7C58A8" w:rsidR="009D404C" w:rsidRDefault="009D404C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27.04.2023 r.</w:t>
            </w:r>
          </w:p>
        </w:tc>
        <w:tc>
          <w:tcPr>
            <w:tcW w:w="4116" w:type="dxa"/>
          </w:tcPr>
          <w:p w14:paraId="7E410AB7" w14:textId="3C1AD800" w:rsidR="009D404C" w:rsidRDefault="009D404C" w:rsidP="0061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Roczne sprawozdanie za rok 2022 zatwierdzone Zarządzeniem  Wójta Gminy Warlubie nr 29/2023 z dnia 27.04.2023 r. </w:t>
            </w:r>
          </w:p>
        </w:tc>
        <w:tc>
          <w:tcPr>
            <w:tcW w:w="3544" w:type="dxa"/>
          </w:tcPr>
          <w:p w14:paraId="204518A7" w14:textId="77777777" w:rsidR="009D404C" w:rsidRDefault="009D404C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5CF700C" w14:textId="77777777" w:rsidR="009D404C" w:rsidRPr="00192D65" w:rsidRDefault="009D404C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20A4ABC" w14:textId="77777777" w:rsidR="009D404C" w:rsidRPr="00192D65" w:rsidRDefault="009D404C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CB8" w:rsidRPr="00192D65" w14:paraId="312178CE" w14:textId="77777777" w:rsidTr="00FF3ECE">
        <w:tc>
          <w:tcPr>
            <w:tcW w:w="851" w:type="dxa"/>
          </w:tcPr>
          <w:p w14:paraId="2264F346" w14:textId="23C865FC" w:rsidR="00AA7CB8" w:rsidRDefault="00AA7CB8" w:rsidP="00FF3ECE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8" w:type="dxa"/>
          </w:tcPr>
          <w:p w14:paraId="15D5932F" w14:textId="4BCD78D8" w:rsidR="00AA7CB8" w:rsidRDefault="00AA7CB8" w:rsidP="00FF3ECE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116" w:type="dxa"/>
          </w:tcPr>
          <w:p w14:paraId="3D7C21E1" w14:textId="39F58625" w:rsidR="00AA7CB8" w:rsidRDefault="00AA7CB8" w:rsidP="00FF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Roczne sprawozdanie za rok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zatwierdzone Zarządzeniem  Wójta Gminy Warlubie nr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 dnia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r. </w:t>
            </w:r>
          </w:p>
        </w:tc>
        <w:tc>
          <w:tcPr>
            <w:tcW w:w="3544" w:type="dxa"/>
          </w:tcPr>
          <w:p w14:paraId="5E2C8A3B" w14:textId="77777777" w:rsidR="00AA7CB8" w:rsidRDefault="00AA7CB8" w:rsidP="00FF3ECE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DBFDCF0" w14:textId="77777777" w:rsidR="00AA7CB8" w:rsidRPr="00192D65" w:rsidRDefault="00AA7CB8" w:rsidP="00FF3ECE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48BC56A" w14:textId="77777777" w:rsidR="00AA7CB8" w:rsidRPr="00192D65" w:rsidRDefault="00AA7CB8" w:rsidP="00FF3ECE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CB8" w:rsidRPr="00192D65" w14:paraId="40B34AED" w14:textId="77777777" w:rsidTr="00FF3ECE">
        <w:tc>
          <w:tcPr>
            <w:tcW w:w="851" w:type="dxa"/>
          </w:tcPr>
          <w:p w14:paraId="1B281B3A" w14:textId="659E3995" w:rsidR="00AA7CB8" w:rsidRDefault="00AA7CB8" w:rsidP="00FF3ECE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8" w:type="dxa"/>
          </w:tcPr>
          <w:p w14:paraId="6CA9351E" w14:textId="7AE74D9F" w:rsidR="00AA7CB8" w:rsidRDefault="00AA7CB8" w:rsidP="00FF3ECE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116" w:type="dxa"/>
          </w:tcPr>
          <w:p w14:paraId="3267B0D1" w14:textId="617D2F92" w:rsidR="00AA7CB8" w:rsidRDefault="00AA7CB8" w:rsidP="00FF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Roczne sprawozdanie za rok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zatwierdzone Zarządzeniem  Wójta Gminy Warlubie nr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 dnia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r. </w:t>
            </w:r>
          </w:p>
        </w:tc>
        <w:tc>
          <w:tcPr>
            <w:tcW w:w="3544" w:type="dxa"/>
          </w:tcPr>
          <w:p w14:paraId="4EF71193" w14:textId="77777777" w:rsidR="00AA7CB8" w:rsidRDefault="00AA7CB8" w:rsidP="00FF3ECE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76A1176" w14:textId="77777777" w:rsidR="00AA7CB8" w:rsidRPr="00192D65" w:rsidRDefault="00AA7CB8" w:rsidP="00FF3ECE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B2CCCA3" w14:textId="77777777" w:rsidR="00AA7CB8" w:rsidRPr="00192D65" w:rsidRDefault="00AA7CB8" w:rsidP="00FF3ECE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4E4B67" w14:textId="77777777" w:rsidR="00AA7CB8" w:rsidRDefault="00AA7CB8" w:rsidP="00AA7CB8">
      <w:pPr>
        <w:jc w:val="center"/>
        <w:rPr>
          <w:rFonts w:ascii="Times New Roman" w:hAnsi="Times New Roman" w:cs="Times New Roman"/>
          <w:b/>
          <w:sz w:val="36"/>
        </w:rPr>
      </w:pPr>
    </w:p>
    <w:p w14:paraId="6C245611" w14:textId="77777777" w:rsidR="00AA7CB8" w:rsidRDefault="00AA7CB8" w:rsidP="00AA7CB8">
      <w:pPr>
        <w:rPr>
          <w:rFonts w:ascii="Times New Roman" w:hAnsi="Times New Roman" w:cs="Times New Roman"/>
          <w:b/>
          <w:sz w:val="36"/>
        </w:rPr>
      </w:pPr>
    </w:p>
    <w:p w14:paraId="56AA18D3" w14:textId="1E1801B3" w:rsidR="00AB5C0E" w:rsidRDefault="00AB5C0E" w:rsidP="00AA7CB8">
      <w:pPr>
        <w:rPr>
          <w:rFonts w:ascii="Times New Roman" w:hAnsi="Times New Roman" w:cs="Times New Roman"/>
          <w:b/>
          <w:sz w:val="36"/>
        </w:rPr>
      </w:pPr>
    </w:p>
    <w:p w14:paraId="1A05E2FB" w14:textId="6EE17E70" w:rsidR="005E4A3A" w:rsidRDefault="005E4A3A" w:rsidP="00CA55E6">
      <w:pPr>
        <w:jc w:val="center"/>
        <w:rPr>
          <w:rFonts w:ascii="Times New Roman" w:hAnsi="Times New Roman" w:cs="Times New Roman"/>
          <w:b/>
          <w:sz w:val="36"/>
        </w:rPr>
      </w:pPr>
    </w:p>
    <w:p w14:paraId="5BBC84EC" w14:textId="6A4443D9" w:rsidR="005E4A3A" w:rsidRDefault="005E4A3A" w:rsidP="00CA55E6">
      <w:pPr>
        <w:jc w:val="center"/>
        <w:rPr>
          <w:rFonts w:ascii="Times New Roman" w:hAnsi="Times New Roman" w:cs="Times New Roman"/>
          <w:b/>
          <w:sz w:val="36"/>
        </w:rPr>
      </w:pPr>
    </w:p>
    <w:p w14:paraId="57EBCE2C" w14:textId="0C514EDF" w:rsidR="005E4A3A" w:rsidRDefault="005E4A3A" w:rsidP="00CA55E6">
      <w:pPr>
        <w:jc w:val="center"/>
        <w:rPr>
          <w:rFonts w:ascii="Times New Roman" w:hAnsi="Times New Roman" w:cs="Times New Roman"/>
          <w:b/>
          <w:sz w:val="36"/>
        </w:rPr>
      </w:pPr>
    </w:p>
    <w:p w14:paraId="264B6F2B" w14:textId="36F49A44" w:rsidR="005E4A3A" w:rsidRDefault="005E4A3A" w:rsidP="00CA55E6">
      <w:pPr>
        <w:jc w:val="center"/>
        <w:rPr>
          <w:rFonts w:ascii="Times New Roman" w:hAnsi="Times New Roman" w:cs="Times New Roman"/>
          <w:b/>
          <w:sz w:val="36"/>
        </w:rPr>
      </w:pPr>
    </w:p>
    <w:p w14:paraId="60CEEDC8" w14:textId="7D84EBA4" w:rsidR="005E4A3A" w:rsidRDefault="005E4A3A" w:rsidP="00CA55E6">
      <w:pPr>
        <w:jc w:val="center"/>
        <w:rPr>
          <w:rFonts w:ascii="Times New Roman" w:hAnsi="Times New Roman" w:cs="Times New Roman"/>
          <w:b/>
          <w:sz w:val="36"/>
        </w:rPr>
      </w:pPr>
    </w:p>
    <w:p w14:paraId="6F50F88C" w14:textId="105C0A60" w:rsidR="005E4A3A" w:rsidRDefault="005E4A3A" w:rsidP="00CA55E6">
      <w:pPr>
        <w:jc w:val="center"/>
        <w:rPr>
          <w:rFonts w:ascii="Times New Roman" w:hAnsi="Times New Roman" w:cs="Times New Roman"/>
          <w:b/>
          <w:sz w:val="36"/>
        </w:rPr>
      </w:pPr>
    </w:p>
    <w:p w14:paraId="3606AD90" w14:textId="393D38FE" w:rsidR="005E4A3A" w:rsidRDefault="005E4A3A" w:rsidP="00CA55E6">
      <w:pPr>
        <w:jc w:val="center"/>
        <w:rPr>
          <w:rFonts w:ascii="Times New Roman" w:hAnsi="Times New Roman" w:cs="Times New Roman"/>
          <w:b/>
          <w:sz w:val="36"/>
        </w:rPr>
      </w:pPr>
    </w:p>
    <w:p w14:paraId="7CC02D47" w14:textId="73960828" w:rsidR="005E4A3A" w:rsidRDefault="005E4A3A" w:rsidP="00CA55E6">
      <w:pPr>
        <w:jc w:val="center"/>
        <w:rPr>
          <w:rFonts w:ascii="Times New Roman" w:hAnsi="Times New Roman" w:cs="Times New Roman"/>
          <w:b/>
          <w:sz w:val="36"/>
        </w:rPr>
      </w:pPr>
    </w:p>
    <w:p w14:paraId="5DC3E10A" w14:textId="3E9D15DF" w:rsidR="005E4A3A" w:rsidRDefault="005E4A3A" w:rsidP="00CA55E6">
      <w:pPr>
        <w:jc w:val="center"/>
        <w:rPr>
          <w:rFonts w:ascii="Times New Roman" w:hAnsi="Times New Roman" w:cs="Times New Roman"/>
          <w:b/>
          <w:sz w:val="36"/>
        </w:rPr>
      </w:pPr>
    </w:p>
    <w:p w14:paraId="2B5CF2AA" w14:textId="27D637C1" w:rsidR="005E4A3A" w:rsidRDefault="005E4A3A" w:rsidP="00CA55E6">
      <w:pPr>
        <w:jc w:val="center"/>
        <w:rPr>
          <w:rFonts w:ascii="Times New Roman" w:hAnsi="Times New Roman" w:cs="Times New Roman"/>
          <w:b/>
          <w:sz w:val="36"/>
        </w:rPr>
      </w:pPr>
    </w:p>
    <w:p w14:paraId="6025B257" w14:textId="21379B89" w:rsidR="005E4A3A" w:rsidRDefault="005E4A3A" w:rsidP="00CA55E6">
      <w:pPr>
        <w:jc w:val="center"/>
        <w:rPr>
          <w:rFonts w:ascii="Times New Roman" w:hAnsi="Times New Roman" w:cs="Times New Roman"/>
          <w:b/>
          <w:sz w:val="36"/>
        </w:rPr>
      </w:pPr>
    </w:p>
    <w:p w14:paraId="6D5687C5" w14:textId="2BA388D4" w:rsidR="005E4A3A" w:rsidRDefault="005E4A3A" w:rsidP="00CA55E6">
      <w:pPr>
        <w:jc w:val="center"/>
        <w:rPr>
          <w:rFonts w:ascii="Times New Roman" w:hAnsi="Times New Roman" w:cs="Times New Roman"/>
          <w:b/>
          <w:sz w:val="36"/>
        </w:rPr>
      </w:pPr>
    </w:p>
    <w:p w14:paraId="3BC4F506" w14:textId="0DF8B003" w:rsidR="005E4A3A" w:rsidRDefault="005E4A3A" w:rsidP="00CA55E6">
      <w:pPr>
        <w:jc w:val="center"/>
        <w:rPr>
          <w:rFonts w:ascii="Times New Roman" w:hAnsi="Times New Roman" w:cs="Times New Roman"/>
          <w:b/>
          <w:sz w:val="36"/>
        </w:rPr>
      </w:pPr>
    </w:p>
    <w:p w14:paraId="18852BD9" w14:textId="47EFE59E" w:rsidR="005E4A3A" w:rsidRDefault="005E4A3A" w:rsidP="00CA55E6">
      <w:pPr>
        <w:jc w:val="center"/>
        <w:rPr>
          <w:rFonts w:ascii="Times New Roman" w:hAnsi="Times New Roman" w:cs="Times New Roman"/>
          <w:b/>
          <w:sz w:val="36"/>
        </w:rPr>
      </w:pPr>
    </w:p>
    <w:p w14:paraId="3E1EFEDF" w14:textId="77777777" w:rsidR="005E4A3A" w:rsidRDefault="005E4A3A" w:rsidP="00CA55E6">
      <w:pPr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Tabela-Siatka"/>
        <w:tblW w:w="1445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2693"/>
        <w:gridCol w:w="2835"/>
        <w:gridCol w:w="2405"/>
        <w:gridCol w:w="2693"/>
      </w:tblGrid>
      <w:tr w:rsidR="00BE63D7" w:rsidRPr="00192D65" w14:paraId="1E99B3B1" w14:textId="77777777" w:rsidTr="00F40C2E">
        <w:tc>
          <w:tcPr>
            <w:tcW w:w="14454" w:type="dxa"/>
            <w:gridSpan w:val="6"/>
          </w:tcPr>
          <w:p w14:paraId="568747DE" w14:textId="77777777" w:rsidR="00BE63D7" w:rsidRDefault="00BE63D7" w:rsidP="00BE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Dział IV </w:t>
            </w:r>
            <w:r w:rsidR="0061083B">
              <w:rPr>
                <w:rFonts w:ascii="Times New Roman" w:hAnsi="Times New Roman" w:cs="Times New Roman"/>
                <w:sz w:val="28"/>
                <w:szCs w:val="28"/>
              </w:rPr>
              <w:t>– Połączenie, podział i likwidacja instytucji kultury:</w:t>
            </w:r>
          </w:p>
          <w:p w14:paraId="1EDCFB19" w14:textId="77777777" w:rsidR="0061083B" w:rsidRPr="00192D65" w:rsidRDefault="0061083B" w:rsidP="00BE6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D7" w:rsidRPr="00192D65" w14:paraId="56FD706B" w14:textId="77777777" w:rsidTr="00BE63D7">
        <w:tc>
          <w:tcPr>
            <w:tcW w:w="1560" w:type="dxa"/>
          </w:tcPr>
          <w:p w14:paraId="098F5D54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5BFC12B1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7065EC76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112D54BE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5" w:type="dxa"/>
          </w:tcPr>
          <w:p w14:paraId="1318C9D4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39038476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E63D7" w:rsidRPr="00192D65" w14:paraId="4EC34A5E" w14:textId="77777777" w:rsidTr="00BE63D7">
        <w:tc>
          <w:tcPr>
            <w:tcW w:w="1560" w:type="dxa"/>
          </w:tcPr>
          <w:p w14:paraId="53CE92A2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Numer</w:t>
            </w:r>
          </w:p>
          <w:p w14:paraId="36DC41EB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olejny</w:t>
            </w:r>
          </w:p>
          <w:p w14:paraId="3AD9B1E2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wpisu</w:t>
            </w:r>
          </w:p>
        </w:tc>
        <w:tc>
          <w:tcPr>
            <w:tcW w:w="2268" w:type="dxa"/>
          </w:tcPr>
          <w:p w14:paraId="4C89F8F4" w14:textId="77777777" w:rsidR="0061083B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 xml:space="preserve">Data wpisu, </w:t>
            </w:r>
          </w:p>
          <w:p w14:paraId="642077EA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daty kolejnych zmian</w:t>
            </w:r>
          </w:p>
        </w:tc>
        <w:tc>
          <w:tcPr>
            <w:tcW w:w="2693" w:type="dxa"/>
          </w:tcPr>
          <w:p w14:paraId="4CA52C97" w14:textId="77777777" w:rsidR="00BE63D7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Informacja</w:t>
            </w:r>
          </w:p>
          <w:p w14:paraId="77AC7BDD" w14:textId="77777777" w:rsidR="00BE63D7" w:rsidRPr="00192D65" w:rsidRDefault="0061083B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 połączeniu, podziale lub likwidacji instytucji kultury</w:t>
            </w:r>
          </w:p>
        </w:tc>
        <w:tc>
          <w:tcPr>
            <w:tcW w:w="2835" w:type="dxa"/>
          </w:tcPr>
          <w:p w14:paraId="2F18B36A" w14:textId="77777777" w:rsidR="00BE63D7" w:rsidRPr="00192D65" w:rsidRDefault="0061083B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Imię i nazwisko likwidatora</w:t>
            </w:r>
          </w:p>
        </w:tc>
        <w:tc>
          <w:tcPr>
            <w:tcW w:w="2405" w:type="dxa"/>
          </w:tcPr>
          <w:p w14:paraId="61A7B329" w14:textId="77777777" w:rsidR="00BE63D7" w:rsidRPr="00192D65" w:rsidRDefault="0061083B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Uwagi</w:t>
            </w:r>
          </w:p>
        </w:tc>
        <w:tc>
          <w:tcPr>
            <w:tcW w:w="2693" w:type="dxa"/>
          </w:tcPr>
          <w:p w14:paraId="79911AEF" w14:textId="77777777" w:rsidR="00BE63D7" w:rsidRPr="00192D65" w:rsidRDefault="0061083B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Imię i nazwisko pełnomocnika organizatora dokonującego wpisu</w:t>
            </w:r>
          </w:p>
        </w:tc>
      </w:tr>
      <w:tr w:rsidR="00BE63D7" w:rsidRPr="00192D65" w14:paraId="6B38C899" w14:textId="77777777" w:rsidTr="00BE63D7">
        <w:tc>
          <w:tcPr>
            <w:tcW w:w="1560" w:type="dxa"/>
          </w:tcPr>
          <w:p w14:paraId="3508E89E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31D0C187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09D2080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6F49AC8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14:paraId="40E29AB0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05515F9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D7" w:rsidRPr="00192D65" w14:paraId="641B2E5F" w14:textId="77777777" w:rsidTr="00BE63D7">
        <w:tc>
          <w:tcPr>
            <w:tcW w:w="1560" w:type="dxa"/>
          </w:tcPr>
          <w:p w14:paraId="7C7478EF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B5063A2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60B0C99" w14:textId="77777777" w:rsidR="00BE63D7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0EF461D" w14:textId="77777777" w:rsidR="00BE63D7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14:paraId="16619C2E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9B15BCA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D7" w:rsidRPr="00192D65" w14:paraId="3EDE6775" w14:textId="77777777" w:rsidTr="00BE63D7">
        <w:tc>
          <w:tcPr>
            <w:tcW w:w="1560" w:type="dxa"/>
          </w:tcPr>
          <w:p w14:paraId="01CED220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65FC068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2654B1F" w14:textId="77777777" w:rsidR="00BE63D7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2FFC00D" w14:textId="77777777" w:rsidR="00BE63D7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14:paraId="787779C0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A86C273" w14:textId="77777777"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33B763" w14:textId="77777777" w:rsidR="00E57C22" w:rsidRPr="006C65DC" w:rsidRDefault="00E57C22" w:rsidP="00CA55E6">
      <w:pPr>
        <w:jc w:val="center"/>
        <w:rPr>
          <w:rFonts w:ascii="Times New Roman" w:hAnsi="Times New Roman" w:cs="Times New Roman"/>
          <w:b/>
          <w:sz w:val="36"/>
        </w:rPr>
      </w:pPr>
    </w:p>
    <w:sectPr w:rsidR="00E57C22" w:rsidRPr="006C65DC" w:rsidSect="00895ACF">
      <w:pgSz w:w="16838" w:h="11906" w:orient="landscape"/>
      <w:pgMar w:top="567" w:right="82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C33EF" w14:textId="77777777" w:rsidR="00D61ED2" w:rsidRDefault="00D61ED2" w:rsidP="00D401F8">
      <w:pPr>
        <w:spacing w:after="0" w:line="240" w:lineRule="auto"/>
      </w:pPr>
      <w:r>
        <w:separator/>
      </w:r>
    </w:p>
  </w:endnote>
  <w:endnote w:type="continuationSeparator" w:id="0">
    <w:p w14:paraId="0BF20CFF" w14:textId="77777777" w:rsidR="00D61ED2" w:rsidRDefault="00D61ED2" w:rsidP="00D4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C079C" w14:textId="77777777" w:rsidR="00D61ED2" w:rsidRDefault="00D61ED2" w:rsidP="00D401F8">
      <w:pPr>
        <w:spacing w:after="0" w:line="240" w:lineRule="auto"/>
      </w:pPr>
      <w:r>
        <w:separator/>
      </w:r>
    </w:p>
  </w:footnote>
  <w:footnote w:type="continuationSeparator" w:id="0">
    <w:p w14:paraId="46B7943E" w14:textId="77777777" w:rsidR="00D61ED2" w:rsidRDefault="00D61ED2" w:rsidP="00D401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C70"/>
    <w:rsid w:val="00005B8D"/>
    <w:rsid w:val="00040B49"/>
    <w:rsid w:val="00050390"/>
    <w:rsid w:val="00061A32"/>
    <w:rsid w:val="000C6A6A"/>
    <w:rsid w:val="00154237"/>
    <w:rsid w:val="0018763D"/>
    <w:rsid w:val="00192D65"/>
    <w:rsid w:val="0026157B"/>
    <w:rsid w:val="002A2729"/>
    <w:rsid w:val="002C1197"/>
    <w:rsid w:val="002C7DAD"/>
    <w:rsid w:val="0030559E"/>
    <w:rsid w:val="0030710E"/>
    <w:rsid w:val="003249F2"/>
    <w:rsid w:val="0034207D"/>
    <w:rsid w:val="00391A60"/>
    <w:rsid w:val="003E38D1"/>
    <w:rsid w:val="004151B1"/>
    <w:rsid w:val="00470B50"/>
    <w:rsid w:val="00470FC5"/>
    <w:rsid w:val="004948EE"/>
    <w:rsid w:val="004A7986"/>
    <w:rsid w:val="004D2CAD"/>
    <w:rsid w:val="004D6A3F"/>
    <w:rsid w:val="004D75FE"/>
    <w:rsid w:val="00504DDF"/>
    <w:rsid w:val="005249B3"/>
    <w:rsid w:val="00590A46"/>
    <w:rsid w:val="005B070B"/>
    <w:rsid w:val="005B3A25"/>
    <w:rsid w:val="005C1E73"/>
    <w:rsid w:val="005E4A3A"/>
    <w:rsid w:val="0061083B"/>
    <w:rsid w:val="00617243"/>
    <w:rsid w:val="006317D8"/>
    <w:rsid w:val="006B0473"/>
    <w:rsid w:val="006C65DC"/>
    <w:rsid w:val="0073485B"/>
    <w:rsid w:val="00745FFB"/>
    <w:rsid w:val="00772FB0"/>
    <w:rsid w:val="007765AE"/>
    <w:rsid w:val="007802E4"/>
    <w:rsid w:val="007B32E8"/>
    <w:rsid w:val="00851D23"/>
    <w:rsid w:val="00853AF3"/>
    <w:rsid w:val="00874A6C"/>
    <w:rsid w:val="00895ACF"/>
    <w:rsid w:val="008D3C70"/>
    <w:rsid w:val="008E37D2"/>
    <w:rsid w:val="009D404C"/>
    <w:rsid w:val="00A008F5"/>
    <w:rsid w:val="00A073B9"/>
    <w:rsid w:val="00A96ACB"/>
    <w:rsid w:val="00AA7CB8"/>
    <w:rsid w:val="00AB5C0E"/>
    <w:rsid w:val="00AD1821"/>
    <w:rsid w:val="00B071C1"/>
    <w:rsid w:val="00B51C17"/>
    <w:rsid w:val="00B577A1"/>
    <w:rsid w:val="00BC1D9C"/>
    <w:rsid w:val="00BE63D7"/>
    <w:rsid w:val="00C027CE"/>
    <w:rsid w:val="00C10D50"/>
    <w:rsid w:val="00C31BF8"/>
    <w:rsid w:val="00C739AC"/>
    <w:rsid w:val="00C82844"/>
    <w:rsid w:val="00CA55E6"/>
    <w:rsid w:val="00D07B92"/>
    <w:rsid w:val="00D401F8"/>
    <w:rsid w:val="00D61ED2"/>
    <w:rsid w:val="00D8350D"/>
    <w:rsid w:val="00D85445"/>
    <w:rsid w:val="00DA3E63"/>
    <w:rsid w:val="00DC58D5"/>
    <w:rsid w:val="00E10BEE"/>
    <w:rsid w:val="00E20548"/>
    <w:rsid w:val="00E57C22"/>
    <w:rsid w:val="00EC35BE"/>
    <w:rsid w:val="00F0553F"/>
    <w:rsid w:val="00F1094C"/>
    <w:rsid w:val="00F7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BAD3"/>
  <w15:chartTrackingRefBased/>
  <w15:docId w15:val="{D37B6F09-F238-4698-919B-34BCF18B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A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2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40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01F8"/>
  </w:style>
  <w:style w:type="paragraph" w:styleId="Stopka">
    <w:name w:val="footer"/>
    <w:basedOn w:val="Normalny"/>
    <w:link w:val="StopkaZnak"/>
    <w:uiPriority w:val="99"/>
    <w:unhideWhenUsed/>
    <w:rsid w:val="00D40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01F8"/>
  </w:style>
  <w:style w:type="paragraph" w:styleId="Tekstdymka">
    <w:name w:val="Balloon Text"/>
    <w:basedOn w:val="Normalny"/>
    <w:link w:val="TekstdymkaZnak"/>
    <w:uiPriority w:val="99"/>
    <w:semiHidden/>
    <w:unhideWhenUsed/>
    <w:rsid w:val="00895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385552A0-7CC3-4144-9121-DA5372A1D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687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Demkowska</dc:creator>
  <cp:keywords/>
  <dc:description/>
  <cp:lastModifiedBy>ug_kamila</cp:lastModifiedBy>
  <cp:revision>2</cp:revision>
  <cp:lastPrinted>2021-10-28T07:55:00Z</cp:lastPrinted>
  <dcterms:created xsi:type="dcterms:W3CDTF">2025-04-29T09:50:00Z</dcterms:created>
  <dcterms:modified xsi:type="dcterms:W3CDTF">2025-04-29T09:50:00Z</dcterms:modified>
</cp:coreProperties>
</file>